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77" w:rsidRPr="00714B80" w:rsidRDefault="00C37ADD" w:rsidP="00796677">
      <w:pPr>
        <w:widowControl w:val="0"/>
        <w:ind w:firstLine="709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79667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Приложение </w:t>
      </w:r>
      <w:r w:rsidR="00BA3569">
        <w:rPr>
          <w:sz w:val="28"/>
          <w:szCs w:val="28"/>
        </w:rPr>
        <w:t xml:space="preserve">№ </w:t>
      </w:r>
      <w:r w:rsidR="00796677">
        <w:rPr>
          <w:sz w:val="28"/>
          <w:szCs w:val="28"/>
        </w:rPr>
        <w:t>1</w:t>
      </w:r>
    </w:p>
    <w:p w:rsidR="00796677" w:rsidRDefault="00796677" w:rsidP="0079667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A5C45">
        <w:rPr>
          <w:sz w:val="28"/>
          <w:szCs w:val="28"/>
        </w:rPr>
        <w:t>к Порядк</w:t>
      </w:r>
      <w:r>
        <w:rPr>
          <w:sz w:val="28"/>
          <w:szCs w:val="28"/>
        </w:rPr>
        <w:t>у</w:t>
      </w:r>
      <w:r w:rsidRPr="002A5C45">
        <w:rPr>
          <w:sz w:val="28"/>
          <w:szCs w:val="28"/>
        </w:rPr>
        <w:t xml:space="preserve"> утверждения краткосрочных планов </w:t>
      </w:r>
    </w:p>
    <w:p w:rsidR="00796677" w:rsidRPr="002A5C45" w:rsidRDefault="00796677" w:rsidP="0079667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A5C45">
        <w:rPr>
          <w:sz w:val="28"/>
          <w:szCs w:val="28"/>
        </w:rPr>
        <w:t xml:space="preserve">реализации республиканской программы </w:t>
      </w:r>
    </w:p>
    <w:p w:rsidR="00796677" w:rsidRPr="002A5C45" w:rsidRDefault="00796677" w:rsidP="0079667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A5C45">
        <w:rPr>
          <w:sz w:val="28"/>
          <w:szCs w:val="28"/>
        </w:rPr>
        <w:t>капитального ремонта</w:t>
      </w:r>
    </w:p>
    <w:p w:rsidR="00C37ADD" w:rsidRPr="00714B80" w:rsidRDefault="00C37ADD" w:rsidP="00C37ADD">
      <w:pPr>
        <w:ind w:firstLine="709"/>
        <w:jc w:val="right"/>
        <w:rPr>
          <w:sz w:val="28"/>
          <w:szCs w:val="28"/>
        </w:rPr>
      </w:pPr>
    </w:p>
    <w:p w:rsidR="00C37ADD" w:rsidRPr="00714B80" w:rsidRDefault="00C37ADD" w:rsidP="00C37ADD">
      <w:pPr>
        <w:ind w:firstLine="709"/>
        <w:jc w:val="right"/>
        <w:rPr>
          <w:sz w:val="28"/>
          <w:szCs w:val="28"/>
        </w:rPr>
      </w:pPr>
    </w:p>
    <w:p w:rsidR="00C37ADD" w:rsidRPr="00714B80" w:rsidRDefault="00C37ADD" w:rsidP="00C37ADD">
      <w:pPr>
        <w:ind w:firstLine="709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Муниципальный краткосрочный план </w:t>
      </w:r>
    </w:p>
    <w:p w:rsidR="00C37ADD" w:rsidRPr="00714B80" w:rsidRDefault="00C37ADD" w:rsidP="00C37ADD">
      <w:pPr>
        <w:ind w:firstLine="709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реализации Республиканской программы </w:t>
      </w:r>
      <w:r w:rsidR="00D77D9D">
        <w:rPr>
          <w:sz w:val="28"/>
          <w:szCs w:val="28"/>
        </w:rPr>
        <w:t>«Капитальный</w:t>
      </w:r>
      <w:r w:rsidRPr="00714B80">
        <w:rPr>
          <w:sz w:val="28"/>
          <w:szCs w:val="28"/>
        </w:rPr>
        <w:t xml:space="preserve"> ремонт общего имущества в многоквартирных домах,</w:t>
      </w:r>
      <w:r w:rsidR="00D77D9D">
        <w:rPr>
          <w:sz w:val="28"/>
          <w:szCs w:val="28"/>
        </w:rPr>
        <w:t xml:space="preserve"> </w:t>
      </w:r>
      <w:r w:rsidRPr="00714B80">
        <w:rPr>
          <w:sz w:val="28"/>
          <w:szCs w:val="28"/>
        </w:rPr>
        <w:t>расположенных на территории Республики Бурятия</w:t>
      </w:r>
      <w:r w:rsidR="00D77D9D">
        <w:rPr>
          <w:sz w:val="28"/>
          <w:szCs w:val="28"/>
        </w:rPr>
        <w:t>, на 2014-2043 годы»</w:t>
      </w:r>
    </w:p>
    <w:p w:rsidR="00C37ADD" w:rsidRPr="00714B80" w:rsidRDefault="00C37ADD" w:rsidP="00C37ADD">
      <w:pPr>
        <w:ind w:firstLine="709"/>
        <w:jc w:val="center"/>
        <w:rPr>
          <w:sz w:val="28"/>
          <w:szCs w:val="28"/>
        </w:rPr>
      </w:pPr>
      <w:r w:rsidRPr="00714B80">
        <w:rPr>
          <w:sz w:val="28"/>
          <w:szCs w:val="28"/>
        </w:rPr>
        <w:t xml:space="preserve">на ________ год в МО __________________________________________ </w:t>
      </w:r>
    </w:p>
    <w:p w:rsidR="00C37ADD" w:rsidRDefault="00C37ADD" w:rsidP="00C37ADD">
      <w:pPr>
        <w:ind w:firstLine="709"/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99"/>
        <w:gridCol w:w="1134"/>
        <w:gridCol w:w="1251"/>
        <w:gridCol w:w="1587"/>
        <w:gridCol w:w="1273"/>
        <w:gridCol w:w="1235"/>
        <w:gridCol w:w="1097"/>
        <w:gridCol w:w="1385"/>
        <w:gridCol w:w="1639"/>
        <w:gridCol w:w="1587"/>
        <w:gridCol w:w="1639"/>
      </w:tblGrid>
      <w:tr w:rsidR="00C37ADD" w:rsidRPr="00796677" w:rsidTr="008333B9">
        <w:tc>
          <w:tcPr>
            <w:tcW w:w="568" w:type="dxa"/>
            <w:gridSpan w:val="2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 xml:space="preserve">№ </w:t>
            </w:r>
            <w:proofErr w:type="spellStart"/>
            <w:r w:rsidRPr="0079667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Адрес МКД</w:t>
            </w:r>
          </w:p>
        </w:tc>
        <w:tc>
          <w:tcPr>
            <w:tcW w:w="2838" w:type="dxa"/>
            <w:gridSpan w:val="2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73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1235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 xml:space="preserve"> количество этажей</w:t>
            </w:r>
          </w:p>
        </w:tc>
        <w:tc>
          <w:tcPr>
            <w:tcW w:w="1097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общая площадь МКД, всего, кв</w:t>
            </w:r>
            <w:proofErr w:type="gramStart"/>
            <w:r w:rsidRPr="00796677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385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в том числе площадь помещений МКД, кв</w:t>
            </w:r>
            <w:proofErr w:type="gramStart"/>
            <w:r w:rsidRPr="00796677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639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 xml:space="preserve">вид работ/услуг по капитальному ремонту </w:t>
            </w:r>
          </w:p>
        </w:tc>
        <w:tc>
          <w:tcPr>
            <w:tcW w:w="1587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стоимость капитального ремонта, руб.</w:t>
            </w:r>
          </w:p>
        </w:tc>
        <w:tc>
          <w:tcPr>
            <w:tcW w:w="1639" w:type="dxa"/>
            <w:vMerge w:val="restart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предельная стоимость услуг и (или) работ по капитальному ремонту общего имущества в МКД, руб./кв</w:t>
            </w:r>
            <w:proofErr w:type="gramStart"/>
            <w:r w:rsidRPr="00796677">
              <w:rPr>
                <w:sz w:val="28"/>
                <w:szCs w:val="28"/>
              </w:rPr>
              <w:t>.м</w:t>
            </w:r>
            <w:proofErr w:type="gramEnd"/>
            <w:r w:rsidRPr="00796677">
              <w:rPr>
                <w:sz w:val="28"/>
                <w:szCs w:val="28"/>
              </w:rPr>
              <w:t xml:space="preserve"> (руб./лифт)</w:t>
            </w:r>
          </w:p>
        </w:tc>
      </w:tr>
      <w:tr w:rsidR="00C37ADD" w:rsidRPr="00796677" w:rsidTr="008333B9">
        <w:tc>
          <w:tcPr>
            <w:tcW w:w="568" w:type="dxa"/>
            <w:gridSpan w:val="2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134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51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ввода в эксплуатацию</w:t>
            </w: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завершения последнего капитального ремонта</w:t>
            </w:r>
          </w:p>
        </w:tc>
        <w:tc>
          <w:tcPr>
            <w:tcW w:w="1273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35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097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385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587" w:type="dxa"/>
            <w:vMerge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  <w:vMerge/>
          </w:tcPr>
          <w:p w:rsidR="00C37ADD" w:rsidRPr="00796677" w:rsidRDefault="00C37ADD" w:rsidP="008333B9">
            <w:pPr>
              <w:jc w:val="center"/>
            </w:pPr>
          </w:p>
        </w:tc>
      </w:tr>
      <w:tr w:rsidR="00C37ADD" w:rsidRPr="00796677" w:rsidTr="008333B9">
        <w:tc>
          <w:tcPr>
            <w:tcW w:w="568" w:type="dxa"/>
            <w:gridSpan w:val="2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2</w:t>
            </w:r>
          </w:p>
        </w:tc>
        <w:tc>
          <w:tcPr>
            <w:tcW w:w="1251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4</w:t>
            </w:r>
          </w:p>
        </w:tc>
        <w:tc>
          <w:tcPr>
            <w:tcW w:w="1273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5</w:t>
            </w:r>
          </w:p>
        </w:tc>
        <w:tc>
          <w:tcPr>
            <w:tcW w:w="1235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6</w:t>
            </w:r>
          </w:p>
        </w:tc>
        <w:tc>
          <w:tcPr>
            <w:tcW w:w="1097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7</w:t>
            </w:r>
          </w:p>
        </w:tc>
        <w:tc>
          <w:tcPr>
            <w:tcW w:w="1385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8</w:t>
            </w: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9</w:t>
            </w: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10</w:t>
            </w: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11</w:t>
            </w:r>
          </w:p>
        </w:tc>
      </w:tr>
      <w:tr w:rsidR="00C37ADD" w:rsidRPr="00796677" w:rsidTr="008333B9">
        <w:tc>
          <w:tcPr>
            <w:tcW w:w="1702" w:type="dxa"/>
            <w:gridSpan w:val="3"/>
          </w:tcPr>
          <w:p w:rsidR="00C37ADD" w:rsidRPr="00796677" w:rsidRDefault="00C37ADD" w:rsidP="008333B9">
            <w:pPr>
              <w:jc w:val="center"/>
            </w:pPr>
            <w:r w:rsidRPr="00796677">
              <w:rPr>
                <w:sz w:val="28"/>
                <w:szCs w:val="28"/>
              </w:rPr>
              <w:t>Итого по МО:</w:t>
            </w:r>
          </w:p>
        </w:tc>
        <w:tc>
          <w:tcPr>
            <w:tcW w:w="1251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73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35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09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385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</w:p>
        </w:tc>
      </w:tr>
      <w:tr w:rsidR="00C37ADD" w:rsidRPr="00796677" w:rsidTr="008333B9">
        <w:tc>
          <w:tcPr>
            <w:tcW w:w="469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33" w:type="dxa"/>
            <w:gridSpan w:val="2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51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73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235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09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385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587" w:type="dxa"/>
          </w:tcPr>
          <w:p w:rsidR="00C37ADD" w:rsidRPr="00796677" w:rsidRDefault="00C37ADD" w:rsidP="008333B9">
            <w:pPr>
              <w:jc w:val="center"/>
            </w:pPr>
          </w:p>
        </w:tc>
        <w:tc>
          <w:tcPr>
            <w:tcW w:w="1639" w:type="dxa"/>
          </w:tcPr>
          <w:p w:rsidR="00C37ADD" w:rsidRPr="00796677" w:rsidRDefault="00C37ADD" w:rsidP="008333B9">
            <w:pPr>
              <w:jc w:val="center"/>
            </w:pPr>
          </w:p>
        </w:tc>
      </w:tr>
    </w:tbl>
    <w:p w:rsidR="002B6D5D" w:rsidRDefault="002B6D5D" w:rsidP="00796677"/>
    <w:sectPr w:rsidR="002B6D5D" w:rsidSect="00C37ADD">
      <w:headerReference w:type="default" r:id="rId7"/>
      <w:pgSz w:w="16838" w:h="11906" w:orient="landscape"/>
      <w:pgMar w:top="1134" w:right="1276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C8" w:rsidRDefault="004B66C8" w:rsidP="007F340F">
      <w:r>
        <w:separator/>
      </w:r>
    </w:p>
  </w:endnote>
  <w:endnote w:type="continuationSeparator" w:id="0">
    <w:p w:rsidR="004B66C8" w:rsidRDefault="004B66C8" w:rsidP="007F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C8" w:rsidRDefault="004B66C8" w:rsidP="007F340F">
      <w:r>
        <w:separator/>
      </w:r>
    </w:p>
  </w:footnote>
  <w:footnote w:type="continuationSeparator" w:id="0">
    <w:p w:rsidR="004B66C8" w:rsidRDefault="004B66C8" w:rsidP="007F3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1782"/>
      <w:docPartObj>
        <w:docPartGallery w:val="Page Numbers (Top of Page)"/>
        <w:docPartUnique/>
      </w:docPartObj>
    </w:sdtPr>
    <w:sdtEndPr/>
    <w:sdtContent>
      <w:p w:rsidR="007F340F" w:rsidRDefault="004B66C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7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340F" w:rsidRDefault="007F34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ADD"/>
    <w:rsid w:val="000010A8"/>
    <w:rsid w:val="0000270F"/>
    <w:rsid w:val="00003278"/>
    <w:rsid w:val="000053A7"/>
    <w:rsid w:val="00006009"/>
    <w:rsid w:val="0001065A"/>
    <w:rsid w:val="00011CC6"/>
    <w:rsid w:val="00012878"/>
    <w:rsid w:val="0001294B"/>
    <w:rsid w:val="00015A34"/>
    <w:rsid w:val="0001641A"/>
    <w:rsid w:val="00020037"/>
    <w:rsid w:val="0002088D"/>
    <w:rsid w:val="00020CF8"/>
    <w:rsid w:val="00021B6C"/>
    <w:rsid w:val="000242A9"/>
    <w:rsid w:val="00025B6F"/>
    <w:rsid w:val="000264F9"/>
    <w:rsid w:val="00030000"/>
    <w:rsid w:val="000318FF"/>
    <w:rsid w:val="00032B2D"/>
    <w:rsid w:val="000379CD"/>
    <w:rsid w:val="00043BBD"/>
    <w:rsid w:val="000441F6"/>
    <w:rsid w:val="00044871"/>
    <w:rsid w:val="00045901"/>
    <w:rsid w:val="00046918"/>
    <w:rsid w:val="000472B2"/>
    <w:rsid w:val="00050501"/>
    <w:rsid w:val="0005115A"/>
    <w:rsid w:val="000513D0"/>
    <w:rsid w:val="00052ACB"/>
    <w:rsid w:val="00053D05"/>
    <w:rsid w:val="00057511"/>
    <w:rsid w:val="00061200"/>
    <w:rsid w:val="000626A6"/>
    <w:rsid w:val="00063026"/>
    <w:rsid w:val="0006334D"/>
    <w:rsid w:val="0006394C"/>
    <w:rsid w:val="00065806"/>
    <w:rsid w:val="0006580A"/>
    <w:rsid w:val="000667E2"/>
    <w:rsid w:val="000668AC"/>
    <w:rsid w:val="00067AD2"/>
    <w:rsid w:val="000723F1"/>
    <w:rsid w:val="000732BD"/>
    <w:rsid w:val="00074B05"/>
    <w:rsid w:val="00076D21"/>
    <w:rsid w:val="00077651"/>
    <w:rsid w:val="0008020D"/>
    <w:rsid w:val="000808A3"/>
    <w:rsid w:val="00081AB1"/>
    <w:rsid w:val="00082DED"/>
    <w:rsid w:val="00084140"/>
    <w:rsid w:val="000842E6"/>
    <w:rsid w:val="00084A7A"/>
    <w:rsid w:val="00085DB9"/>
    <w:rsid w:val="00087B75"/>
    <w:rsid w:val="00090520"/>
    <w:rsid w:val="000912E5"/>
    <w:rsid w:val="00091D23"/>
    <w:rsid w:val="000923D7"/>
    <w:rsid w:val="0009353A"/>
    <w:rsid w:val="0009541E"/>
    <w:rsid w:val="000962FE"/>
    <w:rsid w:val="0009763F"/>
    <w:rsid w:val="00097F1D"/>
    <w:rsid w:val="000A0B4B"/>
    <w:rsid w:val="000A112E"/>
    <w:rsid w:val="000A2802"/>
    <w:rsid w:val="000A31D9"/>
    <w:rsid w:val="000A3A3B"/>
    <w:rsid w:val="000A443D"/>
    <w:rsid w:val="000A7411"/>
    <w:rsid w:val="000B4008"/>
    <w:rsid w:val="000B4D04"/>
    <w:rsid w:val="000B7F1E"/>
    <w:rsid w:val="000C0598"/>
    <w:rsid w:val="000C29FA"/>
    <w:rsid w:val="000C3A9A"/>
    <w:rsid w:val="000C6057"/>
    <w:rsid w:val="000C6F9C"/>
    <w:rsid w:val="000D11C2"/>
    <w:rsid w:val="000D6D00"/>
    <w:rsid w:val="000E1935"/>
    <w:rsid w:val="000E4EB7"/>
    <w:rsid w:val="000F04CE"/>
    <w:rsid w:val="000F04F8"/>
    <w:rsid w:val="000F0797"/>
    <w:rsid w:val="000F18DA"/>
    <w:rsid w:val="000F3194"/>
    <w:rsid w:val="000F37C6"/>
    <w:rsid w:val="000F4FC3"/>
    <w:rsid w:val="000F64AE"/>
    <w:rsid w:val="00100A6E"/>
    <w:rsid w:val="00100C54"/>
    <w:rsid w:val="00102667"/>
    <w:rsid w:val="00102A20"/>
    <w:rsid w:val="00103B2E"/>
    <w:rsid w:val="0010437A"/>
    <w:rsid w:val="00105570"/>
    <w:rsid w:val="00106226"/>
    <w:rsid w:val="00107119"/>
    <w:rsid w:val="00107F3C"/>
    <w:rsid w:val="0011196D"/>
    <w:rsid w:val="00115019"/>
    <w:rsid w:val="001161DD"/>
    <w:rsid w:val="001170EE"/>
    <w:rsid w:val="00117D74"/>
    <w:rsid w:val="00120D5C"/>
    <w:rsid w:val="00120E3A"/>
    <w:rsid w:val="0012377D"/>
    <w:rsid w:val="00123FBA"/>
    <w:rsid w:val="00124261"/>
    <w:rsid w:val="00130140"/>
    <w:rsid w:val="00130B4E"/>
    <w:rsid w:val="0013437E"/>
    <w:rsid w:val="001367B4"/>
    <w:rsid w:val="00141639"/>
    <w:rsid w:val="001417B5"/>
    <w:rsid w:val="00141CBB"/>
    <w:rsid w:val="00145BBA"/>
    <w:rsid w:val="00147B68"/>
    <w:rsid w:val="00150C9E"/>
    <w:rsid w:val="001519C4"/>
    <w:rsid w:val="00154A3F"/>
    <w:rsid w:val="0015645F"/>
    <w:rsid w:val="00157289"/>
    <w:rsid w:val="001601A2"/>
    <w:rsid w:val="00160552"/>
    <w:rsid w:val="00164423"/>
    <w:rsid w:val="00165ECB"/>
    <w:rsid w:val="001671F4"/>
    <w:rsid w:val="00167987"/>
    <w:rsid w:val="00170DB2"/>
    <w:rsid w:val="00170DF5"/>
    <w:rsid w:val="00172D58"/>
    <w:rsid w:val="00173CCD"/>
    <w:rsid w:val="00174DB9"/>
    <w:rsid w:val="0017546A"/>
    <w:rsid w:val="00175FBD"/>
    <w:rsid w:val="00176C9A"/>
    <w:rsid w:val="0018085F"/>
    <w:rsid w:val="00180E78"/>
    <w:rsid w:val="0018539B"/>
    <w:rsid w:val="00185F26"/>
    <w:rsid w:val="0019073B"/>
    <w:rsid w:val="0019103D"/>
    <w:rsid w:val="00191EA9"/>
    <w:rsid w:val="001922DB"/>
    <w:rsid w:val="001922DF"/>
    <w:rsid w:val="0019300C"/>
    <w:rsid w:val="00193AA3"/>
    <w:rsid w:val="00196E24"/>
    <w:rsid w:val="0019758D"/>
    <w:rsid w:val="00197D76"/>
    <w:rsid w:val="001A0748"/>
    <w:rsid w:val="001A0F08"/>
    <w:rsid w:val="001A3554"/>
    <w:rsid w:val="001A3D29"/>
    <w:rsid w:val="001B302B"/>
    <w:rsid w:val="001B37B4"/>
    <w:rsid w:val="001B40E6"/>
    <w:rsid w:val="001B4131"/>
    <w:rsid w:val="001B4C6D"/>
    <w:rsid w:val="001B53CC"/>
    <w:rsid w:val="001B639A"/>
    <w:rsid w:val="001B63EE"/>
    <w:rsid w:val="001B6649"/>
    <w:rsid w:val="001B7FCD"/>
    <w:rsid w:val="001C0011"/>
    <w:rsid w:val="001C06EF"/>
    <w:rsid w:val="001C08E2"/>
    <w:rsid w:val="001C0C71"/>
    <w:rsid w:val="001C1AAC"/>
    <w:rsid w:val="001C2678"/>
    <w:rsid w:val="001C32FF"/>
    <w:rsid w:val="001C352A"/>
    <w:rsid w:val="001C57BA"/>
    <w:rsid w:val="001C6D06"/>
    <w:rsid w:val="001C7A40"/>
    <w:rsid w:val="001C7F15"/>
    <w:rsid w:val="001D201A"/>
    <w:rsid w:val="001D2EF5"/>
    <w:rsid w:val="001D3008"/>
    <w:rsid w:val="001D6045"/>
    <w:rsid w:val="001D6678"/>
    <w:rsid w:val="001D67C0"/>
    <w:rsid w:val="001D70A0"/>
    <w:rsid w:val="001D75BB"/>
    <w:rsid w:val="001E03EE"/>
    <w:rsid w:val="001E05AE"/>
    <w:rsid w:val="001E1113"/>
    <w:rsid w:val="001E2430"/>
    <w:rsid w:val="001E3CBD"/>
    <w:rsid w:val="001E46C6"/>
    <w:rsid w:val="001E48CA"/>
    <w:rsid w:val="001E48F5"/>
    <w:rsid w:val="001E6B9D"/>
    <w:rsid w:val="001E73AA"/>
    <w:rsid w:val="001E772E"/>
    <w:rsid w:val="001F2159"/>
    <w:rsid w:val="001F21A9"/>
    <w:rsid w:val="001F4270"/>
    <w:rsid w:val="001F4DDA"/>
    <w:rsid w:val="00200A22"/>
    <w:rsid w:val="00201C57"/>
    <w:rsid w:val="0020461E"/>
    <w:rsid w:val="00205839"/>
    <w:rsid w:val="00205CD6"/>
    <w:rsid w:val="002125D2"/>
    <w:rsid w:val="0021284E"/>
    <w:rsid w:val="00213528"/>
    <w:rsid w:val="00215562"/>
    <w:rsid w:val="002210DD"/>
    <w:rsid w:val="0022218E"/>
    <w:rsid w:val="00222702"/>
    <w:rsid w:val="00224AF7"/>
    <w:rsid w:val="00225C25"/>
    <w:rsid w:val="002265A0"/>
    <w:rsid w:val="00226958"/>
    <w:rsid w:val="00230436"/>
    <w:rsid w:val="00230967"/>
    <w:rsid w:val="00232948"/>
    <w:rsid w:val="00232B82"/>
    <w:rsid w:val="002332A6"/>
    <w:rsid w:val="0023402B"/>
    <w:rsid w:val="00234673"/>
    <w:rsid w:val="00234B38"/>
    <w:rsid w:val="00235542"/>
    <w:rsid w:val="00236AC4"/>
    <w:rsid w:val="00236E7F"/>
    <w:rsid w:val="002371FE"/>
    <w:rsid w:val="00237D0A"/>
    <w:rsid w:val="00241DAC"/>
    <w:rsid w:val="00242A2E"/>
    <w:rsid w:val="002430BE"/>
    <w:rsid w:val="0024353C"/>
    <w:rsid w:val="00243F16"/>
    <w:rsid w:val="00245F87"/>
    <w:rsid w:val="00246F67"/>
    <w:rsid w:val="0024707A"/>
    <w:rsid w:val="00247B9C"/>
    <w:rsid w:val="00251751"/>
    <w:rsid w:val="00252C99"/>
    <w:rsid w:val="002542CA"/>
    <w:rsid w:val="002557C9"/>
    <w:rsid w:val="002609C8"/>
    <w:rsid w:val="00261D24"/>
    <w:rsid w:val="0026437E"/>
    <w:rsid w:val="00265AB9"/>
    <w:rsid w:val="00270DBD"/>
    <w:rsid w:val="00270E08"/>
    <w:rsid w:val="002713B8"/>
    <w:rsid w:val="00273420"/>
    <w:rsid w:val="00274CA8"/>
    <w:rsid w:val="002755DA"/>
    <w:rsid w:val="002769F4"/>
    <w:rsid w:val="002772B5"/>
    <w:rsid w:val="00283450"/>
    <w:rsid w:val="002851F3"/>
    <w:rsid w:val="00290503"/>
    <w:rsid w:val="00290788"/>
    <w:rsid w:val="00294ADC"/>
    <w:rsid w:val="0029677E"/>
    <w:rsid w:val="0029754E"/>
    <w:rsid w:val="002A041A"/>
    <w:rsid w:val="002A11A2"/>
    <w:rsid w:val="002A45EF"/>
    <w:rsid w:val="002A4999"/>
    <w:rsid w:val="002A4FD8"/>
    <w:rsid w:val="002A5A21"/>
    <w:rsid w:val="002A6C50"/>
    <w:rsid w:val="002B0621"/>
    <w:rsid w:val="002B198A"/>
    <w:rsid w:val="002B4749"/>
    <w:rsid w:val="002B4B34"/>
    <w:rsid w:val="002B6D5D"/>
    <w:rsid w:val="002B79E0"/>
    <w:rsid w:val="002C0518"/>
    <w:rsid w:val="002C0D46"/>
    <w:rsid w:val="002C0E84"/>
    <w:rsid w:val="002C10A9"/>
    <w:rsid w:val="002C22CB"/>
    <w:rsid w:val="002C3265"/>
    <w:rsid w:val="002D00C2"/>
    <w:rsid w:val="002D018B"/>
    <w:rsid w:val="002D290C"/>
    <w:rsid w:val="002D5074"/>
    <w:rsid w:val="002D725A"/>
    <w:rsid w:val="002D7E6D"/>
    <w:rsid w:val="002E0CF9"/>
    <w:rsid w:val="002E1D7A"/>
    <w:rsid w:val="002E31A4"/>
    <w:rsid w:val="002E5A34"/>
    <w:rsid w:val="002E70C0"/>
    <w:rsid w:val="002F02B6"/>
    <w:rsid w:val="002F0A58"/>
    <w:rsid w:val="002F0F9C"/>
    <w:rsid w:val="002F3557"/>
    <w:rsid w:val="002F5E9F"/>
    <w:rsid w:val="00301953"/>
    <w:rsid w:val="00301992"/>
    <w:rsid w:val="00301AC0"/>
    <w:rsid w:val="00302E00"/>
    <w:rsid w:val="00303B8A"/>
    <w:rsid w:val="00305B22"/>
    <w:rsid w:val="00310362"/>
    <w:rsid w:val="00310B66"/>
    <w:rsid w:val="003138DC"/>
    <w:rsid w:val="003152FB"/>
    <w:rsid w:val="003163BB"/>
    <w:rsid w:val="00317B7F"/>
    <w:rsid w:val="003217D2"/>
    <w:rsid w:val="00322584"/>
    <w:rsid w:val="00322E3E"/>
    <w:rsid w:val="00323D76"/>
    <w:rsid w:val="00324059"/>
    <w:rsid w:val="00325871"/>
    <w:rsid w:val="00326137"/>
    <w:rsid w:val="003314B8"/>
    <w:rsid w:val="0033387E"/>
    <w:rsid w:val="003339AF"/>
    <w:rsid w:val="00333D54"/>
    <w:rsid w:val="00334E1C"/>
    <w:rsid w:val="00335BA1"/>
    <w:rsid w:val="00335F74"/>
    <w:rsid w:val="0033743A"/>
    <w:rsid w:val="0034145A"/>
    <w:rsid w:val="00341E35"/>
    <w:rsid w:val="003444C9"/>
    <w:rsid w:val="003453E0"/>
    <w:rsid w:val="003455C6"/>
    <w:rsid w:val="0034629D"/>
    <w:rsid w:val="003462F3"/>
    <w:rsid w:val="003511D4"/>
    <w:rsid w:val="0035148A"/>
    <w:rsid w:val="003522E7"/>
    <w:rsid w:val="00352520"/>
    <w:rsid w:val="00353073"/>
    <w:rsid w:val="003543C1"/>
    <w:rsid w:val="00356504"/>
    <w:rsid w:val="003568E6"/>
    <w:rsid w:val="00356A53"/>
    <w:rsid w:val="00357614"/>
    <w:rsid w:val="00361E29"/>
    <w:rsid w:val="003620C1"/>
    <w:rsid w:val="00364184"/>
    <w:rsid w:val="003652B9"/>
    <w:rsid w:val="0036564C"/>
    <w:rsid w:val="00366CD3"/>
    <w:rsid w:val="00367BB9"/>
    <w:rsid w:val="003703EE"/>
    <w:rsid w:val="00371953"/>
    <w:rsid w:val="003722A8"/>
    <w:rsid w:val="003724F2"/>
    <w:rsid w:val="003726B6"/>
    <w:rsid w:val="003749CB"/>
    <w:rsid w:val="0037572B"/>
    <w:rsid w:val="00375E02"/>
    <w:rsid w:val="003817F9"/>
    <w:rsid w:val="00383A53"/>
    <w:rsid w:val="00384D3E"/>
    <w:rsid w:val="003855A6"/>
    <w:rsid w:val="00391401"/>
    <w:rsid w:val="00391BEE"/>
    <w:rsid w:val="00392802"/>
    <w:rsid w:val="00394641"/>
    <w:rsid w:val="00397C88"/>
    <w:rsid w:val="00397F0F"/>
    <w:rsid w:val="003A0DFB"/>
    <w:rsid w:val="003A1399"/>
    <w:rsid w:val="003A226A"/>
    <w:rsid w:val="003A3386"/>
    <w:rsid w:val="003A4088"/>
    <w:rsid w:val="003A416E"/>
    <w:rsid w:val="003A44EC"/>
    <w:rsid w:val="003A5CBA"/>
    <w:rsid w:val="003A7538"/>
    <w:rsid w:val="003B01C2"/>
    <w:rsid w:val="003B17DC"/>
    <w:rsid w:val="003B1BC2"/>
    <w:rsid w:val="003B5979"/>
    <w:rsid w:val="003C0F13"/>
    <w:rsid w:val="003C36F2"/>
    <w:rsid w:val="003C4B39"/>
    <w:rsid w:val="003C5492"/>
    <w:rsid w:val="003C721B"/>
    <w:rsid w:val="003C7A2A"/>
    <w:rsid w:val="003D0780"/>
    <w:rsid w:val="003D46ED"/>
    <w:rsid w:val="003D5456"/>
    <w:rsid w:val="003D6E13"/>
    <w:rsid w:val="003D731C"/>
    <w:rsid w:val="003E21B4"/>
    <w:rsid w:val="003E29C0"/>
    <w:rsid w:val="003E2E00"/>
    <w:rsid w:val="003E37D2"/>
    <w:rsid w:val="003E3CA9"/>
    <w:rsid w:val="003E4899"/>
    <w:rsid w:val="003E654B"/>
    <w:rsid w:val="003F0ABA"/>
    <w:rsid w:val="003F1FB1"/>
    <w:rsid w:val="003F5902"/>
    <w:rsid w:val="003F68C9"/>
    <w:rsid w:val="003F79F6"/>
    <w:rsid w:val="00402CF2"/>
    <w:rsid w:val="00403EBA"/>
    <w:rsid w:val="00404C8E"/>
    <w:rsid w:val="00405CB7"/>
    <w:rsid w:val="00410326"/>
    <w:rsid w:val="00410CE5"/>
    <w:rsid w:val="00410EA0"/>
    <w:rsid w:val="00411C1B"/>
    <w:rsid w:val="00412CA6"/>
    <w:rsid w:val="00414B0C"/>
    <w:rsid w:val="00414CF5"/>
    <w:rsid w:val="0041577A"/>
    <w:rsid w:val="00415EF3"/>
    <w:rsid w:val="00416367"/>
    <w:rsid w:val="004165EC"/>
    <w:rsid w:val="00421BD9"/>
    <w:rsid w:val="00421E01"/>
    <w:rsid w:val="00421F8E"/>
    <w:rsid w:val="004234AE"/>
    <w:rsid w:val="004250B6"/>
    <w:rsid w:val="004308A1"/>
    <w:rsid w:val="00433CDF"/>
    <w:rsid w:val="00435640"/>
    <w:rsid w:val="004363B7"/>
    <w:rsid w:val="004368D1"/>
    <w:rsid w:val="00437FC6"/>
    <w:rsid w:val="0044203C"/>
    <w:rsid w:val="00442390"/>
    <w:rsid w:val="004432D6"/>
    <w:rsid w:val="00443A26"/>
    <w:rsid w:val="004448E5"/>
    <w:rsid w:val="0044696A"/>
    <w:rsid w:val="00451649"/>
    <w:rsid w:val="00451AB5"/>
    <w:rsid w:val="0045263A"/>
    <w:rsid w:val="00453363"/>
    <w:rsid w:val="00453406"/>
    <w:rsid w:val="00453E40"/>
    <w:rsid w:val="004544BD"/>
    <w:rsid w:val="00455D27"/>
    <w:rsid w:val="00456084"/>
    <w:rsid w:val="004567D1"/>
    <w:rsid w:val="00456FBC"/>
    <w:rsid w:val="00457B3B"/>
    <w:rsid w:val="0046024D"/>
    <w:rsid w:val="00460A6E"/>
    <w:rsid w:val="0046112D"/>
    <w:rsid w:val="00464C57"/>
    <w:rsid w:val="00466A94"/>
    <w:rsid w:val="004679C1"/>
    <w:rsid w:val="00470C6B"/>
    <w:rsid w:val="00471B1B"/>
    <w:rsid w:val="004801C7"/>
    <w:rsid w:val="00480995"/>
    <w:rsid w:val="00483C6A"/>
    <w:rsid w:val="00483E0A"/>
    <w:rsid w:val="0048423D"/>
    <w:rsid w:val="00484F47"/>
    <w:rsid w:val="00485273"/>
    <w:rsid w:val="00485E2E"/>
    <w:rsid w:val="0048610B"/>
    <w:rsid w:val="004868B7"/>
    <w:rsid w:val="0049007F"/>
    <w:rsid w:val="004907E9"/>
    <w:rsid w:val="00492679"/>
    <w:rsid w:val="00493661"/>
    <w:rsid w:val="004941A4"/>
    <w:rsid w:val="004A368D"/>
    <w:rsid w:val="004A39B0"/>
    <w:rsid w:val="004A73C1"/>
    <w:rsid w:val="004B393B"/>
    <w:rsid w:val="004B4F3F"/>
    <w:rsid w:val="004B51F0"/>
    <w:rsid w:val="004B5F80"/>
    <w:rsid w:val="004B66C8"/>
    <w:rsid w:val="004B6F98"/>
    <w:rsid w:val="004C0AAE"/>
    <w:rsid w:val="004C1D8A"/>
    <w:rsid w:val="004C2E80"/>
    <w:rsid w:val="004C3491"/>
    <w:rsid w:val="004C3567"/>
    <w:rsid w:val="004C472E"/>
    <w:rsid w:val="004C6ACB"/>
    <w:rsid w:val="004C75AF"/>
    <w:rsid w:val="004C75EE"/>
    <w:rsid w:val="004D117F"/>
    <w:rsid w:val="004D15A1"/>
    <w:rsid w:val="004D1F04"/>
    <w:rsid w:val="004D30FD"/>
    <w:rsid w:val="004D4059"/>
    <w:rsid w:val="004D4427"/>
    <w:rsid w:val="004D47C4"/>
    <w:rsid w:val="004D4C99"/>
    <w:rsid w:val="004D5724"/>
    <w:rsid w:val="004D7AB7"/>
    <w:rsid w:val="004E468F"/>
    <w:rsid w:val="004F03C5"/>
    <w:rsid w:val="004F0B07"/>
    <w:rsid w:val="004F2E44"/>
    <w:rsid w:val="004F3ABE"/>
    <w:rsid w:val="004F462F"/>
    <w:rsid w:val="004F4712"/>
    <w:rsid w:val="004F5F06"/>
    <w:rsid w:val="00500B34"/>
    <w:rsid w:val="0050156A"/>
    <w:rsid w:val="00501813"/>
    <w:rsid w:val="005021DD"/>
    <w:rsid w:val="00505102"/>
    <w:rsid w:val="00505A34"/>
    <w:rsid w:val="005067A0"/>
    <w:rsid w:val="00506C7B"/>
    <w:rsid w:val="00510D08"/>
    <w:rsid w:val="00512D25"/>
    <w:rsid w:val="005136DD"/>
    <w:rsid w:val="005137AA"/>
    <w:rsid w:val="005139B7"/>
    <w:rsid w:val="00513E2C"/>
    <w:rsid w:val="00515181"/>
    <w:rsid w:val="005155CB"/>
    <w:rsid w:val="005200D2"/>
    <w:rsid w:val="00520571"/>
    <w:rsid w:val="00520E30"/>
    <w:rsid w:val="00522DE8"/>
    <w:rsid w:val="005263B2"/>
    <w:rsid w:val="0052718C"/>
    <w:rsid w:val="00527AC9"/>
    <w:rsid w:val="00532375"/>
    <w:rsid w:val="0053255B"/>
    <w:rsid w:val="00541295"/>
    <w:rsid w:val="00541EE1"/>
    <w:rsid w:val="0054277C"/>
    <w:rsid w:val="00543348"/>
    <w:rsid w:val="00543B4B"/>
    <w:rsid w:val="00543E70"/>
    <w:rsid w:val="00544A95"/>
    <w:rsid w:val="005470AB"/>
    <w:rsid w:val="00550F57"/>
    <w:rsid w:val="005538FF"/>
    <w:rsid w:val="00556D37"/>
    <w:rsid w:val="005607FC"/>
    <w:rsid w:val="00562C22"/>
    <w:rsid w:val="005645DA"/>
    <w:rsid w:val="00564814"/>
    <w:rsid w:val="00565941"/>
    <w:rsid w:val="00566BB6"/>
    <w:rsid w:val="0056740C"/>
    <w:rsid w:val="00574E73"/>
    <w:rsid w:val="0057527F"/>
    <w:rsid w:val="005759AB"/>
    <w:rsid w:val="005772B8"/>
    <w:rsid w:val="00577616"/>
    <w:rsid w:val="00580BFB"/>
    <w:rsid w:val="00581B1F"/>
    <w:rsid w:val="00583CD3"/>
    <w:rsid w:val="00583FCA"/>
    <w:rsid w:val="0058442F"/>
    <w:rsid w:val="00584D79"/>
    <w:rsid w:val="005856DD"/>
    <w:rsid w:val="00586CFB"/>
    <w:rsid w:val="00587164"/>
    <w:rsid w:val="005908A0"/>
    <w:rsid w:val="00590CE6"/>
    <w:rsid w:val="00591337"/>
    <w:rsid w:val="0059182F"/>
    <w:rsid w:val="00594011"/>
    <w:rsid w:val="00595845"/>
    <w:rsid w:val="005969E5"/>
    <w:rsid w:val="00597B7A"/>
    <w:rsid w:val="005A055C"/>
    <w:rsid w:val="005A0BCB"/>
    <w:rsid w:val="005A0E64"/>
    <w:rsid w:val="005A32FB"/>
    <w:rsid w:val="005A376E"/>
    <w:rsid w:val="005A3842"/>
    <w:rsid w:val="005A39D6"/>
    <w:rsid w:val="005A4C70"/>
    <w:rsid w:val="005B10F6"/>
    <w:rsid w:val="005B3B49"/>
    <w:rsid w:val="005B3B70"/>
    <w:rsid w:val="005B4675"/>
    <w:rsid w:val="005B7C2D"/>
    <w:rsid w:val="005C0515"/>
    <w:rsid w:val="005C0A89"/>
    <w:rsid w:val="005C1B18"/>
    <w:rsid w:val="005C4687"/>
    <w:rsid w:val="005C54BA"/>
    <w:rsid w:val="005C5A26"/>
    <w:rsid w:val="005C6264"/>
    <w:rsid w:val="005D13BA"/>
    <w:rsid w:val="005D42D0"/>
    <w:rsid w:val="005D5188"/>
    <w:rsid w:val="005D5DFF"/>
    <w:rsid w:val="005D68B4"/>
    <w:rsid w:val="005E1EA2"/>
    <w:rsid w:val="005E36D0"/>
    <w:rsid w:val="005E3A37"/>
    <w:rsid w:val="005E4EC9"/>
    <w:rsid w:val="005F1466"/>
    <w:rsid w:val="005F394F"/>
    <w:rsid w:val="005F4F73"/>
    <w:rsid w:val="005F6086"/>
    <w:rsid w:val="005F6EEA"/>
    <w:rsid w:val="00601469"/>
    <w:rsid w:val="00605684"/>
    <w:rsid w:val="00607768"/>
    <w:rsid w:val="00607829"/>
    <w:rsid w:val="00611691"/>
    <w:rsid w:val="00613805"/>
    <w:rsid w:val="00613CBC"/>
    <w:rsid w:val="006153CE"/>
    <w:rsid w:val="00615998"/>
    <w:rsid w:val="0061667F"/>
    <w:rsid w:val="006171A1"/>
    <w:rsid w:val="006220D1"/>
    <w:rsid w:val="00622D34"/>
    <w:rsid w:val="00622E64"/>
    <w:rsid w:val="00623322"/>
    <w:rsid w:val="006245CC"/>
    <w:rsid w:val="00625F6D"/>
    <w:rsid w:val="00627A88"/>
    <w:rsid w:val="00630B78"/>
    <w:rsid w:val="006317EF"/>
    <w:rsid w:val="00632DEA"/>
    <w:rsid w:val="006359D8"/>
    <w:rsid w:val="0064050C"/>
    <w:rsid w:val="00640EEF"/>
    <w:rsid w:val="0064196C"/>
    <w:rsid w:val="0064366B"/>
    <w:rsid w:val="00646BC7"/>
    <w:rsid w:val="006500E7"/>
    <w:rsid w:val="006503CC"/>
    <w:rsid w:val="00652171"/>
    <w:rsid w:val="00652685"/>
    <w:rsid w:val="00653BC4"/>
    <w:rsid w:val="00654583"/>
    <w:rsid w:val="0065764C"/>
    <w:rsid w:val="0066183A"/>
    <w:rsid w:val="00663BFF"/>
    <w:rsid w:val="00665393"/>
    <w:rsid w:val="00666CAB"/>
    <w:rsid w:val="0066783D"/>
    <w:rsid w:val="00670603"/>
    <w:rsid w:val="00671924"/>
    <w:rsid w:val="00672813"/>
    <w:rsid w:val="00672D51"/>
    <w:rsid w:val="00673B87"/>
    <w:rsid w:val="00675C21"/>
    <w:rsid w:val="00680324"/>
    <w:rsid w:val="006807D5"/>
    <w:rsid w:val="006821B1"/>
    <w:rsid w:val="00683917"/>
    <w:rsid w:val="00685A7A"/>
    <w:rsid w:val="00686203"/>
    <w:rsid w:val="00686837"/>
    <w:rsid w:val="00687262"/>
    <w:rsid w:val="0069080E"/>
    <w:rsid w:val="00690912"/>
    <w:rsid w:val="00690C30"/>
    <w:rsid w:val="0069191B"/>
    <w:rsid w:val="00691A13"/>
    <w:rsid w:val="006923D4"/>
    <w:rsid w:val="006934C4"/>
    <w:rsid w:val="006938D9"/>
    <w:rsid w:val="006945E5"/>
    <w:rsid w:val="00696A30"/>
    <w:rsid w:val="006A3484"/>
    <w:rsid w:val="006A46DD"/>
    <w:rsid w:val="006A5C9F"/>
    <w:rsid w:val="006A7C7B"/>
    <w:rsid w:val="006B0A0B"/>
    <w:rsid w:val="006B0D94"/>
    <w:rsid w:val="006B1CBF"/>
    <w:rsid w:val="006B2456"/>
    <w:rsid w:val="006B26B6"/>
    <w:rsid w:val="006B3492"/>
    <w:rsid w:val="006B34E9"/>
    <w:rsid w:val="006B4267"/>
    <w:rsid w:val="006B4410"/>
    <w:rsid w:val="006B5406"/>
    <w:rsid w:val="006B5813"/>
    <w:rsid w:val="006B5ACD"/>
    <w:rsid w:val="006C0AF4"/>
    <w:rsid w:val="006C0D13"/>
    <w:rsid w:val="006C1E54"/>
    <w:rsid w:val="006C36C1"/>
    <w:rsid w:val="006C4434"/>
    <w:rsid w:val="006D0361"/>
    <w:rsid w:val="006D388F"/>
    <w:rsid w:val="006D4655"/>
    <w:rsid w:val="006E0891"/>
    <w:rsid w:val="006E1F5B"/>
    <w:rsid w:val="006E2EEF"/>
    <w:rsid w:val="006E3689"/>
    <w:rsid w:val="006F03F1"/>
    <w:rsid w:val="006F152E"/>
    <w:rsid w:val="006F1A82"/>
    <w:rsid w:val="006F24BE"/>
    <w:rsid w:val="006F3EB0"/>
    <w:rsid w:val="006F4BBD"/>
    <w:rsid w:val="006F6D4A"/>
    <w:rsid w:val="006F6EEF"/>
    <w:rsid w:val="00702623"/>
    <w:rsid w:val="007039C1"/>
    <w:rsid w:val="00704498"/>
    <w:rsid w:val="00705423"/>
    <w:rsid w:val="00705B30"/>
    <w:rsid w:val="00707082"/>
    <w:rsid w:val="007111AE"/>
    <w:rsid w:val="00712D18"/>
    <w:rsid w:val="00714330"/>
    <w:rsid w:val="00714D87"/>
    <w:rsid w:val="00715A9A"/>
    <w:rsid w:val="00715C47"/>
    <w:rsid w:val="007205B6"/>
    <w:rsid w:val="00720B0C"/>
    <w:rsid w:val="00720D83"/>
    <w:rsid w:val="007210EE"/>
    <w:rsid w:val="00721ED0"/>
    <w:rsid w:val="00722612"/>
    <w:rsid w:val="00726271"/>
    <w:rsid w:val="00726D86"/>
    <w:rsid w:val="007304BF"/>
    <w:rsid w:val="00730D86"/>
    <w:rsid w:val="00730FEC"/>
    <w:rsid w:val="007335A1"/>
    <w:rsid w:val="007335DA"/>
    <w:rsid w:val="00733A66"/>
    <w:rsid w:val="00737A86"/>
    <w:rsid w:val="0074171C"/>
    <w:rsid w:val="00742D93"/>
    <w:rsid w:val="00743CEF"/>
    <w:rsid w:val="00744137"/>
    <w:rsid w:val="00744468"/>
    <w:rsid w:val="00745194"/>
    <w:rsid w:val="00746A29"/>
    <w:rsid w:val="00746DC8"/>
    <w:rsid w:val="0074736A"/>
    <w:rsid w:val="007473C8"/>
    <w:rsid w:val="007526E6"/>
    <w:rsid w:val="00752D40"/>
    <w:rsid w:val="00754070"/>
    <w:rsid w:val="00756CF4"/>
    <w:rsid w:val="00756F6F"/>
    <w:rsid w:val="0075739F"/>
    <w:rsid w:val="00757486"/>
    <w:rsid w:val="007574C8"/>
    <w:rsid w:val="007579AE"/>
    <w:rsid w:val="00760C07"/>
    <w:rsid w:val="0076143D"/>
    <w:rsid w:val="0076368F"/>
    <w:rsid w:val="00764317"/>
    <w:rsid w:val="00767533"/>
    <w:rsid w:val="00767C9B"/>
    <w:rsid w:val="0077223A"/>
    <w:rsid w:val="007740DC"/>
    <w:rsid w:val="0077640A"/>
    <w:rsid w:val="00777024"/>
    <w:rsid w:val="00780979"/>
    <w:rsid w:val="0078228F"/>
    <w:rsid w:val="0078265E"/>
    <w:rsid w:val="00784120"/>
    <w:rsid w:val="00786B93"/>
    <w:rsid w:val="00790629"/>
    <w:rsid w:val="007906DA"/>
    <w:rsid w:val="00791317"/>
    <w:rsid w:val="007916F1"/>
    <w:rsid w:val="007920AF"/>
    <w:rsid w:val="00793271"/>
    <w:rsid w:val="0079456C"/>
    <w:rsid w:val="00794CCC"/>
    <w:rsid w:val="00794EF5"/>
    <w:rsid w:val="00796677"/>
    <w:rsid w:val="007A1519"/>
    <w:rsid w:val="007A3391"/>
    <w:rsid w:val="007A44C7"/>
    <w:rsid w:val="007A5C54"/>
    <w:rsid w:val="007A5D6E"/>
    <w:rsid w:val="007A60E7"/>
    <w:rsid w:val="007B0283"/>
    <w:rsid w:val="007B04BE"/>
    <w:rsid w:val="007B1EE2"/>
    <w:rsid w:val="007B38E5"/>
    <w:rsid w:val="007B41BD"/>
    <w:rsid w:val="007B67AB"/>
    <w:rsid w:val="007C0544"/>
    <w:rsid w:val="007C1261"/>
    <w:rsid w:val="007C3793"/>
    <w:rsid w:val="007C53DE"/>
    <w:rsid w:val="007C53E6"/>
    <w:rsid w:val="007C6DEB"/>
    <w:rsid w:val="007D0C8A"/>
    <w:rsid w:val="007D3087"/>
    <w:rsid w:val="007D33A7"/>
    <w:rsid w:val="007D3FA3"/>
    <w:rsid w:val="007D4A6E"/>
    <w:rsid w:val="007D55C5"/>
    <w:rsid w:val="007D6B24"/>
    <w:rsid w:val="007D74E3"/>
    <w:rsid w:val="007E162E"/>
    <w:rsid w:val="007E33A7"/>
    <w:rsid w:val="007E631B"/>
    <w:rsid w:val="007E739A"/>
    <w:rsid w:val="007E7659"/>
    <w:rsid w:val="007F0B92"/>
    <w:rsid w:val="007F2342"/>
    <w:rsid w:val="007F2967"/>
    <w:rsid w:val="007F340F"/>
    <w:rsid w:val="007F4794"/>
    <w:rsid w:val="007F554F"/>
    <w:rsid w:val="007F662F"/>
    <w:rsid w:val="007F7DC2"/>
    <w:rsid w:val="00800B70"/>
    <w:rsid w:val="00801B9C"/>
    <w:rsid w:val="0080217C"/>
    <w:rsid w:val="00804957"/>
    <w:rsid w:val="00805F91"/>
    <w:rsid w:val="00806BA8"/>
    <w:rsid w:val="00806F15"/>
    <w:rsid w:val="00806F85"/>
    <w:rsid w:val="00807ECA"/>
    <w:rsid w:val="00810252"/>
    <w:rsid w:val="00811DD3"/>
    <w:rsid w:val="008126E2"/>
    <w:rsid w:val="008144B4"/>
    <w:rsid w:val="0081499D"/>
    <w:rsid w:val="00816949"/>
    <w:rsid w:val="00816A59"/>
    <w:rsid w:val="00822013"/>
    <w:rsid w:val="00822D59"/>
    <w:rsid w:val="00824B75"/>
    <w:rsid w:val="00824FB5"/>
    <w:rsid w:val="00826A61"/>
    <w:rsid w:val="0082707F"/>
    <w:rsid w:val="00827F07"/>
    <w:rsid w:val="00831693"/>
    <w:rsid w:val="00832F14"/>
    <w:rsid w:val="00834A18"/>
    <w:rsid w:val="008354F9"/>
    <w:rsid w:val="0083597B"/>
    <w:rsid w:val="00835EE8"/>
    <w:rsid w:val="008361F0"/>
    <w:rsid w:val="00836EF6"/>
    <w:rsid w:val="00841AB7"/>
    <w:rsid w:val="00842453"/>
    <w:rsid w:val="00843F86"/>
    <w:rsid w:val="00844198"/>
    <w:rsid w:val="00844208"/>
    <w:rsid w:val="00846EF3"/>
    <w:rsid w:val="00847D83"/>
    <w:rsid w:val="0085170E"/>
    <w:rsid w:val="00853750"/>
    <w:rsid w:val="00854A74"/>
    <w:rsid w:val="00856DB8"/>
    <w:rsid w:val="00860F27"/>
    <w:rsid w:val="00861C72"/>
    <w:rsid w:val="0086260C"/>
    <w:rsid w:val="008626BE"/>
    <w:rsid w:val="008642A8"/>
    <w:rsid w:val="008646E1"/>
    <w:rsid w:val="00864824"/>
    <w:rsid w:val="00865B47"/>
    <w:rsid w:val="00866E56"/>
    <w:rsid w:val="00867832"/>
    <w:rsid w:val="00871003"/>
    <w:rsid w:val="008721C0"/>
    <w:rsid w:val="0087352C"/>
    <w:rsid w:val="00874F48"/>
    <w:rsid w:val="00875790"/>
    <w:rsid w:val="00875AEA"/>
    <w:rsid w:val="008802F1"/>
    <w:rsid w:val="00886536"/>
    <w:rsid w:val="008876A1"/>
    <w:rsid w:val="00887AF1"/>
    <w:rsid w:val="00891BA0"/>
    <w:rsid w:val="008925DE"/>
    <w:rsid w:val="008933A1"/>
    <w:rsid w:val="00893581"/>
    <w:rsid w:val="008A01DB"/>
    <w:rsid w:val="008A0817"/>
    <w:rsid w:val="008A3089"/>
    <w:rsid w:val="008A4C83"/>
    <w:rsid w:val="008A61D8"/>
    <w:rsid w:val="008A668B"/>
    <w:rsid w:val="008B1492"/>
    <w:rsid w:val="008B1F7C"/>
    <w:rsid w:val="008B3C50"/>
    <w:rsid w:val="008B490C"/>
    <w:rsid w:val="008B53B1"/>
    <w:rsid w:val="008B57DA"/>
    <w:rsid w:val="008B5B49"/>
    <w:rsid w:val="008B69A0"/>
    <w:rsid w:val="008B7773"/>
    <w:rsid w:val="008C1B4B"/>
    <w:rsid w:val="008C26F4"/>
    <w:rsid w:val="008C3252"/>
    <w:rsid w:val="008C3297"/>
    <w:rsid w:val="008D0F67"/>
    <w:rsid w:val="008D1723"/>
    <w:rsid w:val="008D405E"/>
    <w:rsid w:val="008E3377"/>
    <w:rsid w:val="008E3712"/>
    <w:rsid w:val="008E59AB"/>
    <w:rsid w:val="008E5D67"/>
    <w:rsid w:val="008F1BDC"/>
    <w:rsid w:val="008F5ACE"/>
    <w:rsid w:val="008F69ED"/>
    <w:rsid w:val="008F7D80"/>
    <w:rsid w:val="00903781"/>
    <w:rsid w:val="00905460"/>
    <w:rsid w:val="00906791"/>
    <w:rsid w:val="00906BF7"/>
    <w:rsid w:val="00907115"/>
    <w:rsid w:val="00907292"/>
    <w:rsid w:val="00910072"/>
    <w:rsid w:val="00910275"/>
    <w:rsid w:val="00910E03"/>
    <w:rsid w:val="00911142"/>
    <w:rsid w:val="00911A55"/>
    <w:rsid w:val="00913B26"/>
    <w:rsid w:val="0091400D"/>
    <w:rsid w:val="00914E99"/>
    <w:rsid w:val="00915E07"/>
    <w:rsid w:val="00920B7C"/>
    <w:rsid w:val="00921280"/>
    <w:rsid w:val="00922374"/>
    <w:rsid w:val="0092336D"/>
    <w:rsid w:val="00923B69"/>
    <w:rsid w:val="00924AE6"/>
    <w:rsid w:val="00924E06"/>
    <w:rsid w:val="009253C5"/>
    <w:rsid w:val="00926D55"/>
    <w:rsid w:val="00927329"/>
    <w:rsid w:val="00927B05"/>
    <w:rsid w:val="00927EE8"/>
    <w:rsid w:val="0093026C"/>
    <w:rsid w:val="00930E0A"/>
    <w:rsid w:val="009312AB"/>
    <w:rsid w:val="00931470"/>
    <w:rsid w:val="00931F32"/>
    <w:rsid w:val="00932206"/>
    <w:rsid w:val="00934905"/>
    <w:rsid w:val="009371E0"/>
    <w:rsid w:val="00937721"/>
    <w:rsid w:val="00937ACB"/>
    <w:rsid w:val="0094161B"/>
    <w:rsid w:val="00942944"/>
    <w:rsid w:val="00943D47"/>
    <w:rsid w:val="009459EF"/>
    <w:rsid w:val="00946784"/>
    <w:rsid w:val="00946999"/>
    <w:rsid w:val="00947062"/>
    <w:rsid w:val="009475FE"/>
    <w:rsid w:val="009477E8"/>
    <w:rsid w:val="00947920"/>
    <w:rsid w:val="00953922"/>
    <w:rsid w:val="00953A08"/>
    <w:rsid w:val="00954A4F"/>
    <w:rsid w:val="009552B6"/>
    <w:rsid w:val="009560B5"/>
    <w:rsid w:val="009566F0"/>
    <w:rsid w:val="00956EDD"/>
    <w:rsid w:val="0096280D"/>
    <w:rsid w:val="0096287D"/>
    <w:rsid w:val="009632D6"/>
    <w:rsid w:val="00963582"/>
    <w:rsid w:val="009647E5"/>
    <w:rsid w:val="00964AD0"/>
    <w:rsid w:val="00965C55"/>
    <w:rsid w:val="00967E90"/>
    <w:rsid w:val="009710B7"/>
    <w:rsid w:val="00971929"/>
    <w:rsid w:val="00974ABB"/>
    <w:rsid w:val="00976A25"/>
    <w:rsid w:val="009803F6"/>
    <w:rsid w:val="009823ED"/>
    <w:rsid w:val="009855EA"/>
    <w:rsid w:val="00986296"/>
    <w:rsid w:val="009871C2"/>
    <w:rsid w:val="00987E1C"/>
    <w:rsid w:val="00990DA0"/>
    <w:rsid w:val="00991E22"/>
    <w:rsid w:val="00992925"/>
    <w:rsid w:val="00993DAF"/>
    <w:rsid w:val="0099485A"/>
    <w:rsid w:val="00994A47"/>
    <w:rsid w:val="009A16E8"/>
    <w:rsid w:val="009A2F23"/>
    <w:rsid w:val="009A375E"/>
    <w:rsid w:val="009A7118"/>
    <w:rsid w:val="009A7275"/>
    <w:rsid w:val="009B26A3"/>
    <w:rsid w:val="009B2EB5"/>
    <w:rsid w:val="009B4A4B"/>
    <w:rsid w:val="009B5380"/>
    <w:rsid w:val="009B5E0F"/>
    <w:rsid w:val="009B7E7A"/>
    <w:rsid w:val="009C04AC"/>
    <w:rsid w:val="009C04E3"/>
    <w:rsid w:val="009C115B"/>
    <w:rsid w:val="009C17ED"/>
    <w:rsid w:val="009C38C8"/>
    <w:rsid w:val="009C5519"/>
    <w:rsid w:val="009C5934"/>
    <w:rsid w:val="009C67F1"/>
    <w:rsid w:val="009C744E"/>
    <w:rsid w:val="009D5878"/>
    <w:rsid w:val="009D69BA"/>
    <w:rsid w:val="009D71CE"/>
    <w:rsid w:val="009E2C2F"/>
    <w:rsid w:val="009E3BBB"/>
    <w:rsid w:val="009E3D8B"/>
    <w:rsid w:val="009E485A"/>
    <w:rsid w:val="009E4B28"/>
    <w:rsid w:val="009E6C99"/>
    <w:rsid w:val="009F0ACD"/>
    <w:rsid w:val="009F0EB4"/>
    <w:rsid w:val="009F1354"/>
    <w:rsid w:val="009F1D8E"/>
    <w:rsid w:val="009F3782"/>
    <w:rsid w:val="009F420A"/>
    <w:rsid w:val="009F5F5D"/>
    <w:rsid w:val="00A04D56"/>
    <w:rsid w:val="00A1139B"/>
    <w:rsid w:val="00A1219C"/>
    <w:rsid w:val="00A1235A"/>
    <w:rsid w:val="00A139FC"/>
    <w:rsid w:val="00A13F29"/>
    <w:rsid w:val="00A140D5"/>
    <w:rsid w:val="00A1414D"/>
    <w:rsid w:val="00A14EA5"/>
    <w:rsid w:val="00A15313"/>
    <w:rsid w:val="00A20412"/>
    <w:rsid w:val="00A2132F"/>
    <w:rsid w:val="00A2295F"/>
    <w:rsid w:val="00A24DE7"/>
    <w:rsid w:val="00A27310"/>
    <w:rsid w:val="00A3129B"/>
    <w:rsid w:val="00A31F66"/>
    <w:rsid w:val="00A351F7"/>
    <w:rsid w:val="00A359A4"/>
    <w:rsid w:val="00A35E48"/>
    <w:rsid w:val="00A37BA1"/>
    <w:rsid w:val="00A41B48"/>
    <w:rsid w:val="00A44680"/>
    <w:rsid w:val="00A44E06"/>
    <w:rsid w:val="00A4716F"/>
    <w:rsid w:val="00A505C0"/>
    <w:rsid w:val="00A50E5D"/>
    <w:rsid w:val="00A522D8"/>
    <w:rsid w:val="00A52915"/>
    <w:rsid w:val="00A53B12"/>
    <w:rsid w:val="00A53EBB"/>
    <w:rsid w:val="00A547F7"/>
    <w:rsid w:val="00A55AA5"/>
    <w:rsid w:val="00A6007A"/>
    <w:rsid w:val="00A60121"/>
    <w:rsid w:val="00A60F1A"/>
    <w:rsid w:val="00A61F16"/>
    <w:rsid w:val="00A626A9"/>
    <w:rsid w:val="00A629ED"/>
    <w:rsid w:val="00A63C54"/>
    <w:rsid w:val="00A67633"/>
    <w:rsid w:val="00A700B8"/>
    <w:rsid w:val="00A719BC"/>
    <w:rsid w:val="00A73366"/>
    <w:rsid w:val="00A75C0D"/>
    <w:rsid w:val="00A75DFF"/>
    <w:rsid w:val="00A761AA"/>
    <w:rsid w:val="00A828A3"/>
    <w:rsid w:val="00A84100"/>
    <w:rsid w:val="00A84E2D"/>
    <w:rsid w:val="00A867AD"/>
    <w:rsid w:val="00A907E8"/>
    <w:rsid w:val="00A935B1"/>
    <w:rsid w:val="00A938A7"/>
    <w:rsid w:val="00A97FB1"/>
    <w:rsid w:val="00AA087A"/>
    <w:rsid w:val="00AA1E37"/>
    <w:rsid w:val="00AA3689"/>
    <w:rsid w:val="00AA373F"/>
    <w:rsid w:val="00AA3C3C"/>
    <w:rsid w:val="00AA3D34"/>
    <w:rsid w:val="00AA527E"/>
    <w:rsid w:val="00AA6D87"/>
    <w:rsid w:val="00AB0A2C"/>
    <w:rsid w:val="00AB1181"/>
    <w:rsid w:val="00AB3CBA"/>
    <w:rsid w:val="00AC100D"/>
    <w:rsid w:val="00AC11D3"/>
    <w:rsid w:val="00AC11F5"/>
    <w:rsid w:val="00AC12FF"/>
    <w:rsid w:val="00AC2838"/>
    <w:rsid w:val="00AC3DCC"/>
    <w:rsid w:val="00AC4830"/>
    <w:rsid w:val="00AC5581"/>
    <w:rsid w:val="00AC6004"/>
    <w:rsid w:val="00AC604F"/>
    <w:rsid w:val="00AC67DD"/>
    <w:rsid w:val="00AC7147"/>
    <w:rsid w:val="00AD139B"/>
    <w:rsid w:val="00AD41D7"/>
    <w:rsid w:val="00AD59C2"/>
    <w:rsid w:val="00AD5A4C"/>
    <w:rsid w:val="00AD6ABD"/>
    <w:rsid w:val="00AD7EDB"/>
    <w:rsid w:val="00AE00C6"/>
    <w:rsid w:val="00AE0769"/>
    <w:rsid w:val="00AE1ABE"/>
    <w:rsid w:val="00AE6F2A"/>
    <w:rsid w:val="00AF0517"/>
    <w:rsid w:val="00AF075B"/>
    <w:rsid w:val="00AF0955"/>
    <w:rsid w:val="00AF2AA4"/>
    <w:rsid w:val="00AF311A"/>
    <w:rsid w:val="00AF3E1C"/>
    <w:rsid w:val="00AF71AD"/>
    <w:rsid w:val="00AF7B84"/>
    <w:rsid w:val="00B01143"/>
    <w:rsid w:val="00B03455"/>
    <w:rsid w:val="00B03826"/>
    <w:rsid w:val="00B03847"/>
    <w:rsid w:val="00B054FE"/>
    <w:rsid w:val="00B0644A"/>
    <w:rsid w:val="00B07D6C"/>
    <w:rsid w:val="00B11CC2"/>
    <w:rsid w:val="00B145BD"/>
    <w:rsid w:val="00B14E33"/>
    <w:rsid w:val="00B16FF5"/>
    <w:rsid w:val="00B170B2"/>
    <w:rsid w:val="00B205F9"/>
    <w:rsid w:val="00B2105B"/>
    <w:rsid w:val="00B23688"/>
    <w:rsid w:val="00B25F60"/>
    <w:rsid w:val="00B266BA"/>
    <w:rsid w:val="00B2720C"/>
    <w:rsid w:val="00B27920"/>
    <w:rsid w:val="00B27932"/>
    <w:rsid w:val="00B27BF2"/>
    <w:rsid w:val="00B27DAA"/>
    <w:rsid w:val="00B30079"/>
    <w:rsid w:val="00B30338"/>
    <w:rsid w:val="00B30703"/>
    <w:rsid w:val="00B31246"/>
    <w:rsid w:val="00B314B8"/>
    <w:rsid w:val="00B3159A"/>
    <w:rsid w:val="00B31ED5"/>
    <w:rsid w:val="00B355C9"/>
    <w:rsid w:val="00B36E62"/>
    <w:rsid w:val="00B40A94"/>
    <w:rsid w:val="00B40AF8"/>
    <w:rsid w:val="00B411D7"/>
    <w:rsid w:val="00B43EC3"/>
    <w:rsid w:val="00B452BA"/>
    <w:rsid w:val="00B45561"/>
    <w:rsid w:val="00B474C7"/>
    <w:rsid w:val="00B51E28"/>
    <w:rsid w:val="00B530C2"/>
    <w:rsid w:val="00B53E0B"/>
    <w:rsid w:val="00B56A06"/>
    <w:rsid w:val="00B602F6"/>
    <w:rsid w:val="00B62336"/>
    <w:rsid w:val="00B62F49"/>
    <w:rsid w:val="00B640D2"/>
    <w:rsid w:val="00B6617E"/>
    <w:rsid w:val="00B71103"/>
    <w:rsid w:val="00B73007"/>
    <w:rsid w:val="00B73D4C"/>
    <w:rsid w:val="00B745A9"/>
    <w:rsid w:val="00B759BA"/>
    <w:rsid w:val="00B7727F"/>
    <w:rsid w:val="00B77524"/>
    <w:rsid w:val="00B775E2"/>
    <w:rsid w:val="00B77D1B"/>
    <w:rsid w:val="00B77EAC"/>
    <w:rsid w:val="00B80D89"/>
    <w:rsid w:val="00B813D7"/>
    <w:rsid w:val="00B82471"/>
    <w:rsid w:val="00B83D3C"/>
    <w:rsid w:val="00B83E47"/>
    <w:rsid w:val="00B85415"/>
    <w:rsid w:val="00B87790"/>
    <w:rsid w:val="00B87C22"/>
    <w:rsid w:val="00B90D92"/>
    <w:rsid w:val="00B91510"/>
    <w:rsid w:val="00B93A2C"/>
    <w:rsid w:val="00B941F4"/>
    <w:rsid w:val="00B948DC"/>
    <w:rsid w:val="00B9520F"/>
    <w:rsid w:val="00B96749"/>
    <w:rsid w:val="00B97741"/>
    <w:rsid w:val="00B97A02"/>
    <w:rsid w:val="00BA14EC"/>
    <w:rsid w:val="00BA22A9"/>
    <w:rsid w:val="00BA3569"/>
    <w:rsid w:val="00BA41B0"/>
    <w:rsid w:val="00BA4A5C"/>
    <w:rsid w:val="00BA66E9"/>
    <w:rsid w:val="00BB2940"/>
    <w:rsid w:val="00BB4427"/>
    <w:rsid w:val="00BB5566"/>
    <w:rsid w:val="00BB5DE8"/>
    <w:rsid w:val="00BB67A6"/>
    <w:rsid w:val="00BB7562"/>
    <w:rsid w:val="00BB7B1D"/>
    <w:rsid w:val="00BC0E9B"/>
    <w:rsid w:val="00BC112A"/>
    <w:rsid w:val="00BC1159"/>
    <w:rsid w:val="00BC1AE9"/>
    <w:rsid w:val="00BC3069"/>
    <w:rsid w:val="00BC3EE3"/>
    <w:rsid w:val="00BC4CE0"/>
    <w:rsid w:val="00BC5D15"/>
    <w:rsid w:val="00BC5EE6"/>
    <w:rsid w:val="00BC7D6E"/>
    <w:rsid w:val="00BD0B3C"/>
    <w:rsid w:val="00BD1224"/>
    <w:rsid w:val="00BD5CFD"/>
    <w:rsid w:val="00BD5FFD"/>
    <w:rsid w:val="00BD68DA"/>
    <w:rsid w:val="00BD7CC6"/>
    <w:rsid w:val="00BD7E7B"/>
    <w:rsid w:val="00BE1221"/>
    <w:rsid w:val="00BE1FDF"/>
    <w:rsid w:val="00BE2CA4"/>
    <w:rsid w:val="00BE5C06"/>
    <w:rsid w:val="00BE6678"/>
    <w:rsid w:val="00BE7917"/>
    <w:rsid w:val="00BF0612"/>
    <w:rsid w:val="00BF16E6"/>
    <w:rsid w:val="00BF3104"/>
    <w:rsid w:val="00BF4065"/>
    <w:rsid w:val="00BF50D1"/>
    <w:rsid w:val="00BF5121"/>
    <w:rsid w:val="00BF7A42"/>
    <w:rsid w:val="00C0034E"/>
    <w:rsid w:val="00C016C4"/>
    <w:rsid w:val="00C02F98"/>
    <w:rsid w:val="00C03BD0"/>
    <w:rsid w:val="00C040F1"/>
    <w:rsid w:val="00C06A34"/>
    <w:rsid w:val="00C0708E"/>
    <w:rsid w:val="00C0769A"/>
    <w:rsid w:val="00C076BC"/>
    <w:rsid w:val="00C13AF1"/>
    <w:rsid w:val="00C16EA5"/>
    <w:rsid w:val="00C21CFB"/>
    <w:rsid w:val="00C22180"/>
    <w:rsid w:val="00C24240"/>
    <w:rsid w:val="00C25460"/>
    <w:rsid w:val="00C2562F"/>
    <w:rsid w:val="00C264F1"/>
    <w:rsid w:val="00C27389"/>
    <w:rsid w:val="00C30AE7"/>
    <w:rsid w:val="00C32B7E"/>
    <w:rsid w:val="00C37ADD"/>
    <w:rsid w:val="00C37F44"/>
    <w:rsid w:val="00C40AF5"/>
    <w:rsid w:val="00C448D0"/>
    <w:rsid w:val="00C44D53"/>
    <w:rsid w:val="00C4752B"/>
    <w:rsid w:val="00C47BB9"/>
    <w:rsid w:val="00C47C02"/>
    <w:rsid w:val="00C47D06"/>
    <w:rsid w:val="00C47EB9"/>
    <w:rsid w:val="00C52AD7"/>
    <w:rsid w:val="00C55EAF"/>
    <w:rsid w:val="00C60530"/>
    <w:rsid w:val="00C61918"/>
    <w:rsid w:val="00C621BF"/>
    <w:rsid w:val="00C62EBE"/>
    <w:rsid w:val="00C63649"/>
    <w:rsid w:val="00C6433D"/>
    <w:rsid w:val="00C64C4D"/>
    <w:rsid w:val="00C65E4B"/>
    <w:rsid w:val="00C666FC"/>
    <w:rsid w:val="00C66B17"/>
    <w:rsid w:val="00C708DB"/>
    <w:rsid w:val="00C71698"/>
    <w:rsid w:val="00C7399C"/>
    <w:rsid w:val="00C749B7"/>
    <w:rsid w:val="00C7640F"/>
    <w:rsid w:val="00C81419"/>
    <w:rsid w:val="00C84063"/>
    <w:rsid w:val="00C84545"/>
    <w:rsid w:val="00C84585"/>
    <w:rsid w:val="00C84FA8"/>
    <w:rsid w:val="00C85BC1"/>
    <w:rsid w:val="00C85CE0"/>
    <w:rsid w:val="00C87914"/>
    <w:rsid w:val="00C87A15"/>
    <w:rsid w:val="00C91080"/>
    <w:rsid w:val="00C91624"/>
    <w:rsid w:val="00C917DF"/>
    <w:rsid w:val="00C94EC6"/>
    <w:rsid w:val="00C954E9"/>
    <w:rsid w:val="00C95681"/>
    <w:rsid w:val="00C9782E"/>
    <w:rsid w:val="00CA1B03"/>
    <w:rsid w:val="00CA1E38"/>
    <w:rsid w:val="00CA3697"/>
    <w:rsid w:val="00CA5638"/>
    <w:rsid w:val="00CA72BA"/>
    <w:rsid w:val="00CB4D97"/>
    <w:rsid w:val="00CB7D32"/>
    <w:rsid w:val="00CC0864"/>
    <w:rsid w:val="00CC0DBB"/>
    <w:rsid w:val="00CC1AC1"/>
    <w:rsid w:val="00CC2C58"/>
    <w:rsid w:val="00CC47ED"/>
    <w:rsid w:val="00CC4CBB"/>
    <w:rsid w:val="00CC4D52"/>
    <w:rsid w:val="00CC7826"/>
    <w:rsid w:val="00CD1CE7"/>
    <w:rsid w:val="00CD5FEA"/>
    <w:rsid w:val="00CD648C"/>
    <w:rsid w:val="00CE0FAB"/>
    <w:rsid w:val="00CE2C5A"/>
    <w:rsid w:val="00CE438A"/>
    <w:rsid w:val="00CE7759"/>
    <w:rsid w:val="00CE7FBC"/>
    <w:rsid w:val="00CF0658"/>
    <w:rsid w:val="00CF164C"/>
    <w:rsid w:val="00CF2FA1"/>
    <w:rsid w:val="00CF6358"/>
    <w:rsid w:val="00CF6671"/>
    <w:rsid w:val="00CF7887"/>
    <w:rsid w:val="00CF7A59"/>
    <w:rsid w:val="00D02A32"/>
    <w:rsid w:val="00D03834"/>
    <w:rsid w:val="00D038A1"/>
    <w:rsid w:val="00D0462A"/>
    <w:rsid w:val="00D07092"/>
    <w:rsid w:val="00D070D3"/>
    <w:rsid w:val="00D101C8"/>
    <w:rsid w:val="00D14FA9"/>
    <w:rsid w:val="00D20C36"/>
    <w:rsid w:val="00D25EEE"/>
    <w:rsid w:val="00D27449"/>
    <w:rsid w:val="00D27E43"/>
    <w:rsid w:val="00D27EE1"/>
    <w:rsid w:val="00D30B45"/>
    <w:rsid w:val="00D31249"/>
    <w:rsid w:val="00D32C58"/>
    <w:rsid w:val="00D33D0F"/>
    <w:rsid w:val="00D3572A"/>
    <w:rsid w:val="00D4171B"/>
    <w:rsid w:val="00D41AE8"/>
    <w:rsid w:val="00D5049F"/>
    <w:rsid w:val="00D52F06"/>
    <w:rsid w:val="00D53D45"/>
    <w:rsid w:val="00D5681E"/>
    <w:rsid w:val="00D5768C"/>
    <w:rsid w:val="00D60288"/>
    <w:rsid w:val="00D608D9"/>
    <w:rsid w:val="00D609D7"/>
    <w:rsid w:val="00D61033"/>
    <w:rsid w:val="00D6105F"/>
    <w:rsid w:val="00D616C2"/>
    <w:rsid w:val="00D61A8F"/>
    <w:rsid w:val="00D61C2B"/>
    <w:rsid w:val="00D63FAB"/>
    <w:rsid w:val="00D64A21"/>
    <w:rsid w:val="00D65D42"/>
    <w:rsid w:val="00D66035"/>
    <w:rsid w:val="00D70098"/>
    <w:rsid w:val="00D717FD"/>
    <w:rsid w:val="00D71B0D"/>
    <w:rsid w:val="00D730B0"/>
    <w:rsid w:val="00D77892"/>
    <w:rsid w:val="00D77D9D"/>
    <w:rsid w:val="00D80401"/>
    <w:rsid w:val="00D80D5E"/>
    <w:rsid w:val="00D81247"/>
    <w:rsid w:val="00D81CFE"/>
    <w:rsid w:val="00D836A0"/>
    <w:rsid w:val="00D83C5E"/>
    <w:rsid w:val="00D93058"/>
    <w:rsid w:val="00D93D56"/>
    <w:rsid w:val="00D952E2"/>
    <w:rsid w:val="00D977F8"/>
    <w:rsid w:val="00D97AEC"/>
    <w:rsid w:val="00DA13E5"/>
    <w:rsid w:val="00DA19F5"/>
    <w:rsid w:val="00DA240D"/>
    <w:rsid w:val="00DA3A9D"/>
    <w:rsid w:val="00DA5DC1"/>
    <w:rsid w:val="00DA72D5"/>
    <w:rsid w:val="00DB3295"/>
    <w:rsid w:val="00DB38A6"/>
    <w:rsid w:val="00DB3B33"/>
    <w:rsid w:val="00DB48B0"/>
    <w:rsid w:val="00DB6112"/>
    <w:rsid w:val="00DB61CA"/>
    <w:rsid w:val="00DB78D3"/>
    <w:rsid w:val="00DB7CB8"/>
    <w:rsid w:val="00DC1361"/>
    <w:rsid w:val="00DC207E"/>
    <w:rsid w:val="00DC3C1B"/>
    <w:rsid w:val="00DC3DAA"/>
    <w:rsid w:val="00DC4D79"/>
    <w:rsid w:val="00DC763B"/>
    <w:rsid w:val="00DC7CB7"/>
    <w:rsid w:val="00DD0BF6"/>
    <w:rsid w:val="00DD0F33"/>
    <w:rsid w:val="00DD1461"/>
    <w:rsid w:val="00DD18D0"/>
    <w:rsid w:val="00DD1E9A"/>
    <w:rsid w:val="00DD33EF"/>
    <w:rsid w:val="00DD385E"/>
    <w:rsid w:val="00DD43ED"/>
    <w:rsid w:val="00DD70FF"/>
    <w:rsid w:val="00DE0474"/>
    <w:rsid w:val="00DE20DD"/>
    <w:rsid w:val="00DE3DF7"/>
    <w:rsid w:val="00DE43D7"/>
    <w:rsid w:val="00DE4859"/>
    <w:rsid w:val="00DE4C31"/>
    <w:rsid w:val="00DE4CD8"/>
    <w:rsid w:val="00DE552D"/>
    <w:rsid w:val="00DE69A4"/>
    <w:rsid w:val="00DE755E"/>
    <w:rsid w:val="00DE7E91"/>
    <w:rsid w:val="00DF1381"/>
    <w:rsid w:val="00DF1F1D"/>
    <w:rsid w:val="00DF300C"/>
    <w:rsid w:val="00DF3B66"/>
    <w:rsid w:val="00DF517E"/>
    <w:rsid w:val="00DF5B80"/>
    <w:rsid w:val="00DF7948"/>
    <w:rsid w:val="00E008F7"/>
    <w:rsid w:val="00E03381"/>
    <w:rsid w:val="00E05E9C"/>
    <w:rsid w:val="00E11554"/>
    <w:rsid w:val="00E12BF9"/>
    <w:rsid w:val="00E1346A"/>
    <w:rsid w:val="00E13A8C"/>
    <w:rsid w:val="00E140E8"/>
    <w:rsid w:val="00E159C2"/>
    <w:rsid w:val="00E20A6B"/>
    <w:rsid w:val="00E210AB"/>
    <w:rsid w:val="00E21382"/>
    <w:rsid w:val="00E21A24"/>
    <w:rsid w:val="00E22D26"/>
    <w:rsid w:val="00E22FE7"/>
    <w:rsid w:val="00E2337A"/>
    <w:rsid w:val="00E23497"/>
    <w:rsid w:val="00E236D5"/>
    <w:rsid w:val="00E25807"/>
    <w:rsid w:val="00E25C01"/>
    <w:rsid w:val="00E2614E"/>
    <w:rsid w:val="00E32802"/>
    <w:rsid w:val="00E32960"/>
    <w:rsid w:val="00E329CF"/>
    <w:rsid w:val="00E33530"/>
    <w:rsid w:val="00E34197"/>
    <w:rsid w:val="00E376A0"/>
    <w:rsid w:val="00E41954"/>
    <w:rsid w:val="00E42768"/>
    <w:rsid w:val="00E42D18"/>
    <w:rsid w:val="00E46808"/>
    <w:rsid w:val="00E47955"/>
    <w:rsid w:val="00E47ECF"/>
    <w:rsid w:val="00E511AC"/>
    <w:rsid w:val="00E517A6"/>
    <w:rsid w:val="00E51CE6"/>
    <w:rsid w:val="00E52958"/>
    <w:rsid w:val="00E529A0"/>
    <w:rsid w:val="00E52F72"/>
    <w:rsid w:val="00E53191"/>
    <w:rsid w:val="00E56638"/>
    <w:rsid w:val="00E569A0"/>
    <w:rsid w:val="00E56A1E"/>
    <w:rsid w:val="00E60065"/>
    <w:rsid w:val="00E60A2D"/>
    <w:rsid w:val="00E60DB7"/>
    <w:rsid w:val="00E62023"/>
    <w:rsid w:val="00E62CF0"/>
    <w:rsid w:val="00E638AE"/>
    <w:rsid w:val="00E6399B"/>
    <w:rsid w:val="00E652DB"/>
    <w:rsid w:val="00E70BFE"/>
    <w:rsid w:val="00E711B3"/>
    <w:rsid w:val="00E71406"/>
    <w:rsid w:val="00E71761"/>
    <w:rsid w:val="00E71F37"/>
    <w:rsid w:val="00E80B33"/>
    <w:rsid w:val="00E82554"/>
    <w:rsid w:val="00E853DC"/>
    <w:rsid w:val="00E85E4B"/>
    <w:rsid w:val="00E86284"/>
    <w:rsid w:val="00E86471"/>
    <w:rsid w:val="00E86708"/>
    <w:rsid w:val="00E86853"/>
    <w:rsid w:val="00E86A92"/>
    <w:rsid w:val="00E91649"/>
    <w:rsid w:val="00E93018"/>
    <w:rsid w:val="00E937A9"/>
    <w:rsid w:val="00E95CD9"/>
    <w:rsid w:val="00E97064"/>
    <w:rsid w:val="00E972AA"/>
    <w:rsid w:val="00E97EC0"/>
    <w:rsid w:val="00EA02E8"/>
    <w:rsid w:val="00EA0385"/>
    <w:rsid w:val="00EA1092"/>
    <w:rsid w:val="00EA12EF"/>
    <w:rsid w:val="00EA1972"/>
    <w:rsid w:val="00EA420E"/>
    <w:rsid w:val="00EA4548"/>
    <w:rsid w:val="00EA4D5C"/>
    <w:rsid w:val="00EA677E"/>
    <w:rsid w:val="00EA7283"/>
    <w:rsid w:val="00EA7D1B"/>
    <w:rsid w:val="00EB02A9"/>
    <w:rsid w:val="00EB0BC6"/>
    <w:rsid w:val="00EB2790"/>
    <w:rsid w:val="00EB2836"/>
    <w:rsid w:val="00EB34D9"/>
    <w:rsid w:val="00EB391F"/>
    <w:rsid w:val="00EB452F"/>
    <w:rsid w:val="00EB45BA"/>
    <w:rsid w:val="00EB51ED"/>
    <w:rsid w:val="00EB6028"/>
    <w:rsid w:val="00EB612B"/>
    <w:rsid w:val="00EB6291"/>
    <w:rsid w:val="00EB7CFA"/>
    <w:rsid w:val="00EC144F"/>
    <w:rsid w:val="00EC1562"/>
    <w:rsid w:val="00EC1F0C"/>
    <w:rsid w:val="00EC23B9"/>
    <w:rsid w:val="00EC2672"/>
    <w:rsid w:val="00EC38C2"/>
    <w:rsid w:val="00EC4D9E"/>
    <w:rsid w:val="00EC7D1C"/>
    <w:rsid w:val="00ED28C1"/>
    <w:rsid w:val="00ED3937"/>
    <w:rsid w:val="00ED3E7C"/>
    <w:rsid w:val="00ED48A9"/>
    <w:rsid w:val="00ED6DA7"/>
    <w:rsid w:val="00EE0DB8"/>
    <w:rsid w:val="00EE4A9A"/>
    <w:rsid w:val="00EE6CB9"/>
    <w:rsid w:val="00EF13D4"/>
    <w:rsid w:val="00EF176C"/>
    <w:rsid w:val="00EF1E11"/>
    <w:rsid w:val="00F0093D"/>
    <w:rsid w:val="00F00AB6"/>
    <w:rsid w:val="00F0326B"/>
    <w:rsid w:val="00F0395F"/>
    <w:rsid w:val="00F043A3"/>
    <w:rsid w:val="00F04A73"/>
    <w:rsid w:val="00F05F3A"/>
    <w:rsid w:val="00F11FA2"/>
    <w:rsid w:val="00F17E45"/>
    <w:rsid w:val="00F21C50"/>
    <w:rsid w:val="00F258E3"/>
    <w:rsid w:val="00F25D28"/>
    <w:rsid w:val="00F26431"/>
    <w:rsid w:val="00F26688"/>
    <w:rsid w:val="00F26C91"/>
    <w:rsid w:val="00F3271D"/>
    <w:rsid w:val="00F3372D"/>
    <w:rsid w:val="00F35780"/>
    <w:rsid w:val="00F3606D"/>
    <w:rsid w:val="00F36B2D"/>
    <w:rsid w:val="00F36D6D"/>
    <w:rsid w:val="00F37B5C"/>
    <w:rsid w:val="00F40968"/>
    <w:rsid w:val="00F42611"/>
    <w:rsid w:val="00F53D0C"/>
    <w:rsid w:val="00F56609"/>
    <w:rsid w:val="00F56AAB"/>
    <w:rsid w:val="00F56CD9"/>
    <w:rsid w:val="00F56E52"/>
    <w:rsid w:val="00F577C5"/>
    <w:rsid w:val="00F60175"/>
    <w:rsid w:val="00F60333"/>
    <w:rsid w:val="00F61ED2"/>
    <w:rsid w:val="00F63098"/>
    <w:rsid w:val="00F6550C"/>
    <w:rsid w:val="00F66D1C"/>
    <w:rsid w:val="00F727FD"/>
    <w:rsid w:val="00F736AC"/>
    <w:rsid w:val="00F73CFA"/>
    <w:rsid w:val="00F76056"/>
    <w:rsid w:val="00F77534"/>
    <w:rsid w:val="00F81E32"/>
    <w:rsid w:val="00F82931"/>
    <w:rsid w:val="00F83D57"/>
    <w:rsid w:val="00F84750"/>
    <w:rsid w:val="00F871F4"/>
    <w:rsid w:val="00F87B2A"/>
    <w:rsid w:val="00F93BD0"/>
    <w:rsid w:val="00F95297"/>
    <w:rsid w:val="00F960BB"/>
    <w:rsid w:val="00F97C03"/>
    <w:rsid w:val="00FA0FFA"/>
    <w:rsid w:val="00FA2FD2"/>
    <w:rsid w:val="00FA306A"/>
    <w:rsid w:val="00FB2FEA"/>
    <w:rsid w:val="00FB3872"/>
    <w:rsid w:val="00FB39BA"/>
    <w:rsid w:val="00FB3E3E"/>
    <w:rsid w:val="00FB5571"/>
    <w:rsid w:val="00FB5D3A"/>
    <w:rsid w:val="00FB5EE2"/>
    <w:rsid w:val="00FB6144"/>
    <w:rsid w:val="00FC02C8"/>
    <w:rsid w:val="00FC1352"/>
    <w:rsid w:val="00FC3EBC"/>
    <w:rsid w:val="00FC41BE"/>
    <w:rsid w:val="00FC4567"/>
    <w:rsid w:val="00FC4818"/>
    <w:rsid w:val="00FC6099"/>
    <w:rsid w:val="00FD2C75"/>
    <w:rsid w:val="00FD2F20"/>
    <w:rsid w:val="00FD32EF"/>
    <w:rsid w:val="00FD39C7"/>
    <w:rsid w:val="00FD5A8C"/>
    <w:rsid w:val="00FD5D71"/>
    <w:rsid w:val="00FD71F4"/>
    <w:rsid w:val="00FD7740"/>
    <w:rsid w:val="00FE0CDE"/>
    <w:rsid w:val="00FE0ECD"/>
    <w:rsid w:val="00FE2A1C"/>
    <w:rsid w:val="00FE2E57"/>
    <w:rsid w:val="00FE3815"/>
    <w:rsid w:val="00FE467F"/>
    <w:rsid w:val="00FE4792"/>
    <w:rsid w:val="00FE514A"/>
    <w:rsid w:val="00FE6167"/>
    <w:rsid w:val="00FF013F"/>
    <w:rsid w:val="00FF112B"/>
    <w:rsid w:val="00FF1CCD"/>
    <w:rsid w:val="00FF1EAE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D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340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34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340F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59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9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Kochetovalv</dc:creator>
  <cp:lastModifiedBy>Отдел по организации выпуска правовых актов</cp:lastModifiedBy>
  <cp:revision>2</cp:revision>
  <cp:lastPrinted>2014-02-28T01:05:00Z</cp:lastPrinted>
  <dcterms:created xsi:type="dcterms:W3CDTF">2014-02-28T06:09:00Z</dcterms:created>
  <dcterms:modified xsi:type="dcterms:W3CDTF">2014-02-28T06:09:00Z</dcterms:modified>
</cp:coreProperties>
</file>