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B94C7" w14:textId="77777777" w:rsidR="00591175" w:rsidRPr="00FB7F93" w:rsidRDefault="00591175" w:rsidP="0059117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3DE7949F" w14:textId="77777777" w:rsidR="00591175" w:rsidRPr="00FB7F93" w:rsidRDefault="00591175" w:rsidP="0059117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83D7B30" w14:textId="096BAC8F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B53FA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Холодные закуски </w:t>
      </w:r>
    </w:p>
    <w:p w14:paraId="69ABE210" w14:textId="271ED29B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20C62F2" w14:textId="3A54F57A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="00B53FA7" w:rsidRPr="001A3884">
        <w:rPr>
          <w:rFonts w:ascii="Times New Roman" w:hAnsi="Times New Roman" w:cs="Times New Roman"/>
          <w:bCs/>
          <w:sz w:val="24"/>
          <w:szCs w:val="24"/>
          <w:lang w:eastAsia="ru-RU"/>
        </w:rPr>
        <w:t>Александр Чернышов</w:t>
      </w:r>
      <w:r w:rsidR="00B53FA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303C9D4E" w14:textId="6196F502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3FA7" w:rsidRPr="001A3884">
        <w:rPr>
          <w:rFonts w:ascii="Times New Roman" w:hAnsi="Times New Roman" w:cs="Times New Roman"/>
          <w:bCs/>
          <w:sz w:val="24"/>
          <w:szCs w:val="24"/>
        </w:rPr>
        <w:t xml:space="preserve">Мятый паштет из байкальской </w:t>
      </w:r>
      <w:proofErr w:type="spellStart"/>
      <w:r w:rsidR="00B53FA7" w:rsidRPr="001A3884">
        <w:rPr>
          <w:rFonts w:ascii="Times New Roman" w:hAnsi="Times New Roman" w:cs="Times New Roman"/>
          <w:bCs/>
          <w:sz w:val="24"/>
          <w:szCs w:val="24"/>
        </w:rPr>
        <w:t>сорожки</w:t>
      </w:r>
      <w:proofErr w:type="spellEnd"/>
      <w:r w:rsidR="00B53FA7" w:rsidRPr="001A3884">
        <w:rPr>
          <w:rFonts w:ascii="Times New Roman" w:hAnsi="Times New Roman" w:cs="Times New Roman"/>
          <w:bCs/>
          <w:sz w:val="24"/>
          <w:szCs w:val="24"/>
        </w:rPr>
        <w:t xml:space="preserve"> горячего копчения с икрой</w:t>
      </w:r>
    </w:p>
    <w:p w14:paraId="206B8671" w14:textId="664DCE58" w:rsidR="00591175" w:rsidRPr="001A3884" w:rsidRDefault="00591175" w:rsidP="005911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6A0E" w:rsidRPr="001A3884">
        <w:rPr>
          <w:rFonts w:ascii="Times New Roman" w:hAnsi="Times New Roman" w:cs="Times New Roman"/>
          <w:bCs/>
          <w:sz w:val="24"/>
          <w:szCs w:val="24"/>
        </w:rPr>
        <w:t>0.050 гр.</w:t>
      </w:r>
    </w:p>
    <w:p w14:paraId="58116402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591175" w:rsidRPr="00FB7F93" w14:paraId="4BAB7A3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7B1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D7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BAF5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59819DA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99A9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4227BD9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117E" w14:textId="3329C31C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8B4C4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591175" w:rsidRPr="00FB7F93" w14:paraId="4823976B" w14:textId="77777777" w:rsidTr="00BF36A1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DCCF" w14:textId="777D7A2F" w:rsidR="00591175" w:rsidRPr="00FB7F93" w:rsidRDefault="00B53FA7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Твороженный сыр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B95C" w14:textId="13A35795" w:rsidR="00591175" w:rsidRPr="00FB7F93" w:rsidRDefault="00B53FA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AED3" w14:textId="6FCEBA11" w:rsidR="00591175" w:rsidRPr="00FB7F93" w:rsidRDefault="00B53FA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BB87" w14:textId="1BCC8071" w:rsidR="00591175" w:rsidRPr="00FB7F93" w:rsidRDefault="00B53FA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12F1" w14:textId="370FA4EB" w:rsidR="00591175" w:rsidRPr="00FB7F93" w:rsidRDefault="00FA7BA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68CC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DA10C65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B7A5" w14:textId="1D4285E6" w:rsidR="00591175" w:rsidRPr="00FB7F93" w:rsidRDefault="00B53FA7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Сорожка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EB44" w14:textId="5DE686D0" w:rsidR="00591175" w:rsidRPr="00FB7F93" w:rsidRDefault="00B53FA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5DA0" w14:textId="68C51C94" w:rsidR="00591175" w:rsidRPr="00FB7F93" w:rsidRDefault="00B53FA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BFBB" w14:textId="30A33C80" w:rsidR="00591175" w:rsidRPr="00FB7F93" w:rsidRDefault="00B53FA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4579" w14:textId="4E35C0E8" w:rsidR="00591175" w:rsidRPr="00FB7F93" w:rsidRDefault="00FA7BA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CF2F1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14570347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80D8" w14:textId="5F3A67CB" w:rsidR="00591175" w:rsidRPr="00FB7F93" w:rsidRDefault="00B53FA7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Хрен столовый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A594" w14:textId="7C63AB38" w:rsidR="00591175" w:rsidRPr="00FB7F93" w:rsidRDefault="00B53FA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E0B4" w14:textId="6CE64416" w:rsidR="00591175" w:rsidRPr="00FB7F93" w:rsidRDefault="00B53FA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2D3B" w14:textId="0154C907" w:rsidR="00591175" w:rsidRPr="00FB7F93" w:rsidRDefault="00B53FA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3A74" w14:textId="41FF68B1" w:rsidR="00591175" w:rsidRPr="00FB7F93" w:rsidRDefault="00FA7BA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C3E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8084A2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6520" w14:textId="22681137" w:rsidR="00591175" w:rsidRPr="00FB7F93" w:rsidRDefault="00B53FA7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Горчица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6E84" w14:textId="16AC771C" w:rsidR="00591175" w:rsidRPr="00FB7F93" w:rsidRDefault="00B53FA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9B64" w14:textId="58CEF687" w:rsidR="00591175" w:rsidRPr="00FB7F93" w:rsidRDefault="00B53FA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1236" w14:textId="2CB0D2CF" w:rsidR="00591175" w:rsidRPr="00FB7F93" w:rsidRDefault="00B53FA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7503" w14:textId="7E603446" w:rsidR="00591175" w:rsidRPr="00FB7F93" w:rsidRDefault="00FA7BA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27D44D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5A6774D4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1B72" w14:textId="319B3166" w:rsidR="00591175" w:rsidRPr="00FB7F93" w:rsidRDefault="00B53FA7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Укроп свежий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D2A2" w14:textId="71623912" w:rsidR="00591175" w:rsidRPr="00FB7F93" w:rsidRDefault="00B53FA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722E" w14:textId="7EADB633" w:rsidR="00591175" w:rsidRPr="00FB7F93" w:rsidRDefault="00B53FA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4D09" w14:textId="16940AB2" w:rsidR="00591175" w:rsidRPr="00FB7F93" w:rsidRDefault="00B53FA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5C0F" w14:textId="7F365BCB" w:rsidR="00591175" w:rsidRPr="00FB7F93" w:rsidRDefault="00FA7BA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88AD27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FA81DA2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C3AE" w14:textId="649DEE3E" w:rsidR="00591175" w:rsidRPr="00FB7F93" w:rsidRDefault="00B53FA7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Соль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BBD0" w14:textId="603467D1" w:rsidR="00591175" w:rsidRPr="00FB7F93" w:rsidRDefault="00B53FA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C69E" w14:textId="5C929709" w:rsidR="00591175" w:rsidRPr="00FB7F93" w:rsidRDefault="00B53FA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941B" w14:textId="486B162F" w:rsidR="00591175" w:rsidRPr="00FB7F93" w:rsidRDefault="00B53FA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D88D" w14:textId="636C80F1" w:rsidR="00591175" w:rsidRPr="00FB7F93" w:rsidRDefault="00FA7BA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5F86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46370C9D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C4AA" w14:textId="313D2A0A" w:rsidR="00591175" w:rsidRPr="00FB7F93" w:rsidRDefault="00B53FA7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Перец черный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8E7D" w14:textId="557F9591" w:rsidR="00591175" w:rsidRPr="00FB7F93" w:rsidRDefault="00B53FA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3E6F" w14:textId="7EB90A49" w:rsidR="00591175" w:rsidRPr="00FB7F93" w:rsidRDefault="00B53FA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E6E4" w14:textId="4F3EDE28" w:rsidR="00591175" w:rsidRPr="00FB7F93" w:rsidRDefault="00B53FA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8601" w14:textId="549B83AD" w:rsidR="00591175" w:rsidRPr="00FB7F93" w:rsidRDefault="00FA7BA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07B1A6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EA07DD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BEAC" w14:textId="0D9B59C5" w:rsidR="00591175" w:rsidRPr="00FB7F93" w:rsidRDefault="00FA7BA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икра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ABF2" w14:textId="0D1BE140" w:rsidR="00591175" w:rsidRPr="00FB7F93" w:rsidRDefault="00FA7BA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262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70D7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D26E" w14:textId="1BCF9C0E" w:rsidR="00591175" w:rsidRPr="00FB7F93" w:rsidRDefault="00FA7BA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249623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150127AC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01EF" w14:textId="26CC11E2" w:rsidR="00591175" w:rsidRPr="00FB7F93" w:rsidRDefault="00FA7BA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Тарталетка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1872" w14:textId="70B0B826" w:rsidR="00591175" w:rsidRPr="00FB7F93" w:rsidRDefault="00FA7BA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B989" w14:textId="70976F29" w:rsidR="00591175" w:rsidRPr="00FB7F93" w:rsidRDefault="00FA7BA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9ABA" w14:textId="4A6DEAA8" w:rsidR="00591175" w:rsidRPr="00FB7F93" w:rsidRDefault="00FA7BA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C93C" w14:textId="4B300AD1" w:rsidR="00591175" w:rsidRPr="00FB7F93" w:rsidRDefault="00FA7BA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27B96C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5E6329F4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B73E" w14:textId="39ABEF27" w:rsidR="00591175" w:rsidRPr="00FB7F93" w:rsidRDefault="00FA7BA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Микро зелень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A37C" w14:textId="14027F2A" w:rsidR="00591175" w:rsidRPr="00FB7F93" w:rsidRDefault="00FA7BA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9D57" w14:textId="3ED5397C" w:rsidR="00591175" w:rsidRPr="00FB7F93" w:rsidRDefault="00FA7BA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15E2" w14:textId="150B31FA" w:rsidR="00591175" w:rsidRPr="00FB7F93" w:rsidRDefault="00FA7BA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3B92" w14:textId="6988F4D2" w:rsidR="00591175" w:rsidRPr="00FB7F93" w:rsidRDefault="00FA7BA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0419EB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1D4D70D3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E19CE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A667DF" w14:textId="7A7DED63" w:rsidR="0059659B" w:rsidRDefault="00591175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 w:rsidR="00FA7BAB">
        <w:rPr>
          <w:rFonts w:ascii="Times New Roman" w:hAnsi="Times New Roman" w:cs="Times New Roman"/>
          <w:b/>
          <w:bCs/>
          <w:sz w:val="24"/>
          <w:szCs w:val="24"/>
        </w:rPr>
        <w:t xml:space="preserve"> Подготавливаем рыбу Сорогу к горячему копчению в </w:t>
      </w:r>
      <w:proofErr w:type="spellStart"/>
      <w:r w:rsidR="00FA7BAB">
        <w:rPr>
          <w:rFonts w:ascii="Times New Roman" w:hAnsi="Times New Roman" w:cs="Times New Roman"/>
          <w:b/>
          <w:bCs/>
          <w:sz w:val="24"/>
          <w:szCs w:val="24"/>
        </w:rPr>
        <w:t>пароконвектомате</w:t>
      </w:r>
      <w:proofErr w:type="spellEnd"/>
      <w:r w:rsidR="00FA7BAB">
        <w:rPr>
          <w:rFonts w:ascii="Times New Roman" w:hAnsi="Times New Roman" w:cs="Times New Roman"/>
          <w:b/>
          <w:bCs/>
          <w:sz w:val="24"/>
          <w:szCs w:val="24"/>
        </w:rPr>
        <w:t xml:space="preserve">. Чистим от чешуи и кишок, удаляем плавники и голову, так же удаляем все кости и оставляем чистое филе. Ставим коптится </w:t>
      </w:r>
      <w:r w:rsidR="00AE0797">
        <w:rPr>
          <w:rFonts w:ascii="Times New Roman" w:hAnsi="Times New Roman" w:cs="Times New Roman"/>
          <w:b/>
          <w:bCs/>
          <w:sz w:val="24"/>
          <w:szCs w:val="24"/>
        </w:rPr>
        <w:t>на один час времени при температуре 50 градусов.</w:t>
      </w:r>
    </w:p>
    <w:p w14:paraId="3BEC7CD6" w14:textId="3D08C6B7" w:rsidR="00AE0797" w:rsidRDefault="00AE0797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Смешиваем все наши ингредиенты кроме икры! В одной таре, добавляем туда рыбу, и мнем всю массу вилкой до однородности, взбиваем так же вилкой. Доводим до вкуса. Даем постоять в холодильнике пол часа.</w:t>
      </w:r>
    </w:p>
    <w:p w14:paraId="41A6F4C3" w14:textId="02FE88E7" w:rsidR="00AE0797" w:rsidRDefault="00AE0797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Подаем в тарталетке, выкладываем аккуратно горочкой, на паштет икру, декорируем микро зеленью.</w:t>
      </w:r>
    </w:p>
    <w:p w14:paraId="7B89ED24" w14:textId="77777777" w:rsidR="00D06A0E" w:rsidRDefault="00AE0797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Приятного аппетита.</w:t>
      </w:r>
    </w:p>
    <w:p w14:paraId="79A86DAF" w14:textId="755B7B35" w:rsidR="00AE0797" w:rsidRDefault="00AE0797" w:rsidP="00591175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AE0797" w:rsidSect="0059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1175"/>
    <w:rsid w:val="001A3884"/>
    <w:rsid w:val="00591175"/>
    <w:rsid w:val="0059659B"/>
    <w:rsid w:val="00AE0797"/>
    <w:rsid w:val="00B53FA7"/>
    <w:rsid w:val="00D06A0E"/>
    <w:rsid w:val="00FA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22A8"/>
  <w15:docId w15:val="{E693D37C-3F8D-4D9E-9067-FA6D3C9D0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591175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"Хоум Кредит Энд Финанс Банк"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Alfreda Vaskova</dc:creator>
  <cp:lastModifiedBy>Alfreda Vaskova</cp:lastModifiedBy>
  <cp:revision>3</cp:revision>
  <dcterms:created xsi:type="dcterms:W3CDTF">2023-10-31T18:30:00Z</dcterms:created>
  <dcterms:modified xsi:type="dcterms:W3CDTF">2023-11-07T20:16:00Z</dcterms:modified>
</cp:coreProperties>
</file>